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51"/>
        <w:tblW w:w="10350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50"/>
      </w:tblGrid>
      <w:tr w:rsidR="00817D00" w:rsidTr="00817D00">
        <w:trPr>
          <w:trHeight w:val="12304"/>
        </w:trPr>
        <w:tc>
          <w:tcPr>
            <w:tcW w:w="10350" w:type="dxa"/>
          </w:tcPr>
          <w:p w:rsidR="00817D00" w:rsidRPr="004D611C" w:rsidRDefault="00817D00" w:rsidP="00D00ADD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4D611C">
              <w:rPr>
                <w:rFonts w:ascii="標楷體" w:eastAsia="標楷體" w:hAnsi="標楷體" w:hint="eastAsia"/>
                <w:b/>
                <w:sz w:val="40"/>
                <w:szCs w:val="40"/>
              </w:rPr>
              <w:t>錄取資格確認書</w:t>
            </w:r>
          </w:p>
          <w:p w:rsidR="00817D00" w:rsidRDefault="00817D00" w:rsidP="00817D00">
            <w:pPr>
              <w:spacing w:line="400" w:lineRule="exact"/>
              <w:ind w:leftChars="63" w:left="151" w:rightChars="64" w:right="154"/>
              <w:jc w:val="both"/>
              <w:rPr>
                <w:rFonts w:ascii="標楷體" w:eastAsia="標楷體" w:hAnsi="標楷體"/>
              </w:rPr>
            </w:pPr>
            <w:r w:rsidRPr="000F2BD5">
              <w:rPr>
                <w:rFonts w:ascii="標楷體" w:eastAsia="標楷體" w:hAnsi="標楷體" w:hint="eastAsia"/>
              </w:rPr>
              <w:t xml:space="preserve">本人 </w:t>
            </w:r>
            <w:r w:rsidR="004C51BC">
              <w:rPr>
                <w:rFonts w:ascii="標楷體" w:eastAsia="標楷體" w:hAnsi="標楷體" w:hint="eastAsia"/>
              </w:rPr>
              <w:t>____________________</w:t>
            </w:r>
            <w:r w:rsidRPr="000F2BD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，為國立金門大學</w:t>
            </w:r>
            <w:r w:rsidRPr="000F2BD5">
              <w:rPr>
                <w:rFonts w:ascii="標楷體" w:eastAsia="標楷體" w:hAnsi="標楷體" w:hint="eastAsia"/>
              </w:rPr>
              <w:t xml:space="preserve"> </w:t>
            </w:r>
            <w:r w:rsidR="004C51BC">
              <w:rPr>
                <w:rFonts w:ascii="標楷體" w:eastAsia="標楷體" w:hAnsi="標楷體" w:hint="eastAsia"/>
              </w:rPr>
              <w:t>___________________</w:t>
            </w:r>
            <w:r w:rsidRPr="000F2BD5">
              <w:rPr>
                <w:rFonts w:ascii="標楷體" w:eastAsia="標楷體" w:hAnsi="標楷體" w:hint="eastAsia"/>
              </w:rPr>
              <w:t>系/所</w:t>
            </w:r>
            <w:r w:rsidR="004C51BC">
              <w:rPr>
                <w:rFonts w:ascii="標楷體" w:eastAsia="標楷體" w:hAnsi="標楷體" w:hint="eastAsia"/>
              </w:rPr>
              <w:t>_______</w:t>
            </w:r>
            <w:r w:rsidRPr="000F2BD5">
              <w:rPr>
                <w:rFonts w:ascii="標楷體" w:eastAsia="標楷體" w:hAnsi="標楷體" w:hint="eastAsia"/>
              </w:rPr>
              <w:t>年級學生。申請本校</w:t>
            </w:r>
            <w:r>
              <w:rPr>
                <w:rFonts w:ascii="標楷體" w:eastAsia="標楷體" w:hAnsi="標楷體" w:hint="eastAsia"/>
              </w:rPr>
              <w:t>國際暨兩岸事務</w:t>
            </w:r>
            <w:r w:rsidR="008E14CC">
              <w:rPr>
                <w:rFonts w:ascii="標楷體" w:eastAsia="標楷體" w:hAnsi="標楷體" w:hint="eastAsia"/>
              </w:rPr>
              <w:t>處</w:t>
            </w:r>
            <w:r w:rsidRPr="000F2BD5">
              <w:rPr>
                <w:rFonts w:ascii="標楷體" w:eastAsia="標楷體" w:hAnsi="標楷體" w:hint="eastAsia"/>
              </w:rPr>
              <w:t>辦理</w:t>
            </w:r>
            <w:r>
              <w:rPr>
                <w:rFonts w:ascii="標楷體" w:eastAsia="標楷體" w:hAnsi="標楷體" w:hint="eastAsia"/>
              </w:rPr>
              <w:t>之</w:t>
            </w:r>
            <w:r w:rsidR="0054719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="00547191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學年度第 </w:t>
            </w:r>
            <w:r w:rsidR="00FF4D7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47191">
              <w:rPr>
                <w:rFonts w:ascii="標楷體" w:eastAsia="標楷體" w:hAnsi="標楷體"/>
                <w:u w:val="single"/>
              </w:rPr>
              <w:t xml:space="preserve"> </w:t>
            </w:r>
            <w:r w:rsidR="004E3EAC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學期</w:t>
            </w:r>
            <w:r w:rsidR="00BE4F4C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大陸地區</w:t>
            </w:r>
            <w:r w:rsidR="00BE4F4C">
              <w:rPr>
                <w:rFonts w:ascii="標楷體" w:eastAsia="標楷體" w:hAnsi="標楷體" w:hint="eastAsia"/>
              </w:rPr>
              <w:t>大學交換學生</w:t>
            </w:r>
            <w:r>
              <w:rPr>
                <w:rFonts w:ascii="標楷體" w:eastAsia="標楷體" w:hAnsi="標楷體" w:hint="eastAsia"/>
              </w:rPr>
              <w:t>計畫</w:t>
            </w:r>
            <w:r w:rsidR="00BE4F4C">
              <w:rPr>
                <w:rFonts w:ascii="標楷體" w:eastAsia="標楷體" w:hAnsi="標楷體" w:hint="eastAsia"/>
              </w:rPr>
              <w:t>」之甄選，業已通過校內甄審獲</w:t>
            </w:r>
            <w:r>
              <w:rPr>
                <w:rFonts w:ascii="標楷體" w:eastAsia="標楷體" w:hAnsi="標楷體" w:hint="eastAsia"/>
              </w:rPr>
              <w:t>錄取</w:t>
            </w:r>
            <w:r w:rsidR="00BE4F4C">
              <w:rPr>
                <w:rFonts w:ascii="標楷體" w:eastAsia="標楷體" w:hAnsi="標楷體" w:hint="eastAsia"/>
              </w:rPr>
              <w:t>資格，</w:t>
            </w:r>
            <w:r w:rsidR="00FF4D7D">
              <w:rPr>
                <w:rFonts w:ascii="標楷體" w:eastAsia="標楷體" w:hAnsi="標楷體" w:hint="eastAsia"/>
              </w:rPr>
              <w:t>將於</w:t>
            </w:r>
            <w:r w:rsidR="0054719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="00547191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 </w:t>
            </w:r>
            <w:r w:rsidR="00FF4D7D" w:rsidRPr="008B243B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年</w:t>
            </w:r>
            <w:r w:rsidR="0054719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="00547191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</w:t>
            </w:r>
            <w:r w:rsidR="00FF4D7D" w:rsidRPr="008B243B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月至</w:t>
            </w:r>
            <w:r w:rsidR="0054719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="00547191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  </w:t>
            </w:r>
            <w:r w:rsidR="00FF4D7D" w:rsidRPr="008B243B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年</w:t>
            </w:r>
            <w:r w:rsidR="0054719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="00547191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</w:t>
            </w:r>
            <w:bookmarkStart w:id="0" w:name="_GoBack"/>
            <w:bookmarkEnd w:id="0"/>
            <w:r w:rsidR="00FF4D7D" w:rsidRPr="008B243B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月</w:t>
            </w:r>
            <w:r w:rsidR="00FF4D7D">
              <w:rPr>
                <w:rFonts w:ascii="標楷體" w:eastAsia="標楷體" w:hAnsi="標楷體" w:hint="eastAsia"/>
              </w:rPr>
              <w:t>間前往</w:t>
            </w:r>
            <w:r w:rsidR="00A46F39">
              <w:rPr>
                <w:rFonts w:ascii="標楷體" w:eastAsia="標楷體" w:hAnsi="標楷體" w:hint="eastAsia"/>
              </w:rPr>
              <w:t>中國大陸</w:t>
            </w:r>
            <w:r w:rsidR="00BE4F4C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</w:t>
            </w:r>
            <w:r w:rsidRPr="000F2BD5">
              <w:rPr>
                <w:rFonts w:ascii="標楷體" w:eastAsia="標楷體" w:hAnsi="標楷體" w:hint="eastAsia"/>
              </w:rPr>
              <w:t>大學</w:t>
            </w:r>
            <w:r>
              <w:rPr>
                <w:rFonts w:ascii="標楷體" w:eastAsia="標楷體" w:hAnsi="標楷體" w:hint="eastAsia"/>
              </w:rPr>
              <w:t>進行短期交換（流）</w:t>
            </w:r>
            <w:r w:rsidRPr="000F2BD5">
              <w:rPr>
                <w:rFonts w:ascii="標楷體" w:eastAsia="標楷體" w:hAnsi="標楷體" w:hint="eastAsia"/>
              </w:rPr>
              <w:t>。</w:t>
            </w:r>
          </w:p>
          <w:p w:rsidR="00817D00" w:rsidRPr="000F2BD5" w:rsidRDefault="00817D00" w:rsidP="006019BD">
            <w:pPr>
              <w:spacing w:line="380" w:lineRule="exact"/>
              <w:ind w:leftChars="63" w:left="151" w:rightChars="64" w:right="154"/>
              <w:jc w:val="both"/>
              <w:rPr>
                <w:rFonts w:ascii="標楷體" w:eastAsia="標楷體" w:hAnsi="標楷體"/>
              </w:rPr>
            </w:pPr>
            <w:r w:rsidRPr="000F2BD5">
              <w:rPr>
                <w:rFonts w:ascii="標楷體" w:eastAsia="標楷體" w:hAnsi="標楷體" w:hint="eastAsia"/>
              </w:rPr>
              <w:t>針對以下</w:t>
            </w:r>
            <w:r w:rsidR="000E1E49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點</w:t>
            </w:r>
            <w:r w:rsidRPr="000F2BD5">
              <w:rPr>
                <w:rFonts w:ascii="標楷體" w:eastAsia="標楷體" w:hAnsi="標楷體" w:hint="eastAsia"/>
              </w:rPr>
              <w:t>聲明，本人</w:t>
            </w:r>
            <w:r w:rsidR="000E1E49">
              <w:rPr>
                <w:rFonts w:ascii="標楷體" w:eastAsia="標楷體" w:hAnsi="標楷體" w:hint="eastAsia"/>
              </w:rPr>
              <w:t>確已詳細閱讀，瞭解其內涵，</w:t>
            </w:r>
            <w:r w:rsidRPr="000F2BD5">
              <w:rPr>
                <w:rFonts w:ascii="標楷體" w:eastAsia="標楷體" w:hAnsi="標楷體" w:hint="eastAsia"/>
              </w:rPr>
              <w:t>願遵守</w:t>
            </w:r>
            <w:r w:rsidR="000E1E49">
              <w:rPr>
                <w:rFonts w:ascii="標楷體" w:eastAsia="標楷體" w:hAnsi="標楷體" w:hint="eastAsia"/>
              </w:rPr>
              <w:t>相關規定</w:t>
            </w:r>
            <w:r w:rsidRPr="000F2BD5">
              <w:rPr>
                <w:rFonts w:ascii="標楷體" w:eastAsia="標楷體" w:hAnsi="標楷體" w:hint="eastAsia"/>
              </w:rPr>
              <w:t>並自負一切責任：</w:t>
            </w:r>
          </w:p>
          <w:p w:rsidR="00817D00" w:rsidRPr="000F2BD5" w:rsidRDefault="00817D00" w:rsidP="006019BD">
            <w:pPr>
              <w:numPr>
                <w:ilvl w:val="0"/>
                <w:numId w:val="24"/>
              </w:numPr>
              <w:spacing w:line="380" w:lineRule="exact"/>
              <w:ind w:hanging="32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若因</w:t>
            </w:r>
            <w:r w:rsidR="008C543C">
              <w:rPr>
                <w:rFonts w:ascii="標楷體" w:eastAsia="標楷體" w:hAnsi="標楷體" w:hint="eastAsia"/>
              </w:rPr>
              <w:t>本身</w:t>
            </w:r>
            <w:r w:rsidRPr="00460CE0">
              <w:rPr>
                <w:rFonts w:ascii="標楷體" w:eastAsia="標楷體" w:hAnsi="標楷體" w:hint="eastAsia"/>
                <w:u w:val="single"/>
              </w:rPr>
              <w:t>資格不</w:t>
            </w:r>
            <w:r w:rsidR="008C543C">
              <w:rPr>
                <w:rFonts w:ascii="標楷體" w:eastAsia="標楷體" w:hAnsi="標楷體" w:hint="eastAsia"/>
                <w:u w:val="single"/>
              </w:rPr>
              <w:t>符合</w:t>
            </w:r>
            <w:r>
              <w:rPr>
                <w:rFonts w:ascii="標楷體" w:eastAsia="標楷體" w:hAnsi="標楷體" w:hint="eastAsia"/>
              </w:rPr>
              <w:t>交換(流)學校規定，而被交換(流)學校拒絕入學者，即喪失錄取</w:t>
            </w:r>
            <w:r w:rsidRPr="000F2BD5">
              <w:rPr>
                <w:rFonts w:ascii="標楷體" w:eastAsia="標楷體" w:hAnsi="標楷體" w:hint="eastAsia"/>
              </w:rPr>
              <w:t>資格。</w:t>
            </w:r>
          </w:p>
          <w:p w:rsidR="00817D00" w:rsidRDefault="00817D00" w:rsidP="006019BD">
            <w:pPr>
              <w:numPr>
                <w:ilvl w:val="0"/>
                <w:numId w:val="24"/>
              </w:numPr>
              <w:spacing w:line="380" w:lineRule="exact"/>
              <w:ind w:hanging="32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本人將</w:t>
            </w:r>
            <w:r w:rsidRPr="000F2BD5">
              <w:rPr>
                <w:rFonts w:ascii="標楷體" w:eastAsia="標楷體" w:hAnsi="標楷體" w:hint="eastAsia"/>
              </w:rPr>
              <w:t>恪遵本校及交換</w:t>
            </w:r>
            <w:r>
              <w:rPr>
                <w:rFonts w:ascii="標楷體" w:eastAsia="標楷體" w:hAnsi="標楷體" w:hint="eastAsia"/>
              </w:rPr>
              <w:t>(流)</w:t>
            </w:r>
            <w:r w:rsidRPr="000F2BD5">
              <w:rPr>
                <w:rFonts w:ascii="標楷體" w:eastAsia="標楷體" w:hAnsi="標楷體" w:hint="eastAsia"/>
              </w:rPr>
              <w:t>學校一切規定，不得做出有損兩校校譽情事。</w:t>
            </w:r>
          </w:p>
          <w:p w:rsidR="00817D00" w:rsidRPr="000F2BD5" w:rsidRDefault="00817D00" w:rsidP="006019BD">
            <w:pPr>
              <w:numPr>
                <w:ilvl w:val="0"/>
                <w:numId w:val="24"/>
              </w:numPr>
              <w:tabs>
                <w:tab w:val="clear" w:pos="480"/>
                <w:tab w:val="num" w:pos="966"/>
              </w:tabs>
              <w:spacing w:line="380" w:lineRule="exact"/>
              <w:ind w:left="966" w:rightChars="64" w:right="154" w:hanging="8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本人在大陸地區交換(流)期間</w:t>
            </w:r>
            <w:r w:rsidR="008C543C">
              <w:rPr>
                <w:rFonts w:ascii="標楷體" w:eastAsia="標楷體" w:hAnsi="標楷體" w:hint="eastAsia"/>
              </w:rPr>
              <w:t>，願意自負</w:t>
            </w:r>
            <w:r>
              <w:rPr>
                <w:rFonts w:ascii="標楷體" w:eastAsia="標楷體" w:hAnsi="標楷體" w:hint="eastAsia"/>
              </w:rPr>
              <w:t>生活安全</w:t>
            </w:r>
            <w:r w:rsidR="008C543C">
              <w:rPr>
                <w:rFonts w:ascii="標楷體" w:eastAsia="標楷體" w:hAnsi="標楷體" w:hint="eastAsia"/>
              </w:rPr>
              <w:t>之責，並對自身行為負擔相關法律責任。本人瞭解</w:t>
            </w:r>
            <w:r>
              <w:rPr>
                <w:rFonts w:ascii="標楷體" w:eastAsia="標楷體" w:hAnsi="標楷體" w:hint="eastAsia"/>
              </w:rPr>
              <w:t>國際暨兩岸事務</w:t>
            </w:r>
            <w:r w:rsidR="00A46F39">
              <w:rPr>
                <w:rFonts w:ascii="標楷體" w:eastAsia="標楷體" w:hAnsi="標楷體" w:hint="eastAsia"/>
              </w:rPr>
              <w:t>處</w:t>
            </w:r>
            <w:r w:rsidR="008C543C">
              <w:rPr>
                <w:rFonts w:ascii="標楷體" w:eastAsia="標楷體" w:hAnsi="標楷體" w:hint="eastAsia"/>
              </w:rPr>
              <w:t>僅基於輔導與協助立場，就本人交換期間協調姊妹校提供各項協助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2903CC" w:rsidRDefault="002903CC" w:rsidP="006019BD">
            <w:pPr>
              <w:numPr>
                <w:ilvl w:val="0"/>
                <w:numId w:val="24"/>
              </w:numPr>
              <w:spacing w:line="380" w:lineRule="exact"/>
              <w:ind w:hanging="32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本人如具備役男身份，將自行</w:t>
            </w:r>
            <w:r w:rsidR="008C543C">
              <w:rPr>
                <w:rFonts w:ascii="標楷體" w:eastAsia="標楷體" w:hAnsi="標楷體" w:hint="eastAsia"/>
              </w:rPr>
              <w:t>依</w:t>
            </w:r>
            <w:r>
              <w:rPr>
                <w:rFonts w:ascii="標楷體" w:eastAsia="標楷體" w:hAnsi="標楷體" w:hint="eastAsia"/>
              </w:rPr>
              <w:t>相關法令規定辦妥出國申請，並持憑有效簽證（</w:t>
            </w:r>
            <w:r w:rsidR="00BE4F4C" w:rsidRPr="00A46F39">
              <w:rPr>
                <w:rFonts w:ascii="標楷體" w:eastAsia="標楷體" w:hAnsi="標楷體" w:hint="eastAsia"/>
                <w:color w:val="FF0000"/>
                <w:u w:val="single"/>
              </w:rPr>
              <w:t>交換學生</w:t>
            </w:r>
            <w:r w:rsidR="00BE4F4C" w:rsidRPr="00A46F39">
              <w:rPr>
                <w:rFonts w:ascii="標楷體" w:eastAsia="標楷體" w:hAnsi="標楷體"/>
                <w:color w:val="FF0000"/>
              </w:rPr>
              <w:tab/>
            </w:r>
            <w:r w:rsidR="00BE4F4C" w:rsidRPr="00A46F39">
              <w:rPr>
                <w:rFonts w:ascii="標楷體" w:eastAsia="標楷體" w:hAnsi="標楷體" w:hint="eastAsia"/>
                <w:color w:val="FF0000"/>
                <w:u w:val="single"/>
              </w:rPr>
              <w:t>不得</w:t>
            </w:r>
            <w:r w:rsidR="004C51BC">
              <w:rPr>
                <w:rFonts w:ascii="標楷體" w:eastAsia="標楷體" w:hAnsi="標楷體" w:hint="eastAsia"/>
                <w:color w:val="FF0000"/>
                <w:u w:val="single"/>
              </w:rPr>
              <w:t>以辦理</w:t>
            </w:r>
            <w:r w:rsidRPr="00A46F39">
              <w:rPr>
                <w:rFonts w:ascii="標楷體" w:eastAsia="標楷體" w:hAnsi="標楷體" w:hint="eastAsia"/>
                <w:color w:val="FF0000"/>
                <w:u w:val="single"/>
              </w:rPr>
              <w:t>落地簽</w:t>
            </w:r>
            <w:r w:rsidR="004C51BC">
              <w:rPr>
                <w:rFonts w:ascii="標楷體" w:eastAsia="標楷體" w:hAnsi="標楷體" w:hint="eastAsia"/>
                <w:color w:val="FF0000"/>
                <w:u w:val="single"/>
              </w:rPr>
              <w:t>方式</w:t>
            </w:r>
            <w:r w:rsidR="00BE4F4C" w:rsidRPr="00A46F39">
              <w:rPr>
                <w:rFonts w:ascii="標楷體" w:eastAsia="標楷體" w:hAnsi="標楷體" w:hint="eastAsia"/>
                <w:color w:val="FF0000"/>
                <w:u w:val="single"/>
              </w:rPr>
              <w:t>出境</w:t>
            </w:r>
            <w:r>
              <w:rPr>
                <w:rFonts w:ascii="標楷體" w:eastAsia="標楷體" w:hAnsi="標楷體" w:hint="eastAsia"/>
              </w:rPr>
              <w:t>）出國。</w:t>
            </w:r>
            <w:r w:rsidR="00817D00" w:rsidRPr="000F2BD5">
              <w:rPr>
                <w:rFonts w:ascii="標楷體" w:eastAsia="標楷體" w:hAnsi="標楷體" w:hint="eastAsia"/>
              </w:rPr>
              <w:t>若</w:t>
            </w:r>
            <w:r>
              <w:rPr>
                <w:rFonts w:ascii="標楷體" w:eastAsia="標楷體" w:hAnsi="標楷體" w:hint="eastAsia"/>
              </w:rPr>
              <w:t>未依規定辦理以致違反法令，本人自負全責。</w:t>
            </w:r>
          </w:p>
          <w:p w:rsidR="00817D00" w:rsidRDefault="008C543C" w:rsidP="006019BD">
            <w:pPr>
              <w:numPr>
                <w:ilvl w:val="0"/>
                <w:numId w:val="24"/>
              </w:numPr>
              <w:spacing w:line="380" w:lineRule="exact"/>
              <w:ind w:hanging="32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參與交換學生計畫是本人審慎思考後之決定，將</w:t>
            </w:r>
            <w:r w:rsidR="004C51BC">
              <w:rPr>
                <w:rFonts w:ascii="標楷體" w:eastAsia="標楷體" w:hAnsi="標楷體" w:hint="eastAsia"/>
              </w:rPr>
              <w:t>依甄選簡章規定於姊妹校</w:t>
            </w:r>
            <w:r w:rsidR="004C51BC" w:rsidRPr="004C51BC">
              <w:rPr>
                <w:rFonts w:ascii="標楷體" w:eastAsia="標楷體" w:hAnsi="標楷體" w:hint="eastAsia"/>
                <w:color w:val="FF0000"/>
              </w:rPr>
              <w:t>選修至少兩門</w:t>
            </w:r>
            <w:r w:rsidRPr="004C51BC">
              <w:rPr>
                <w:rFonts w:ascii="標楷體" w:eastAsia="標楷體" w:hAnsi="標楷體" w:hint="eastAsia"/>
                <w:color w:val="FF0000"/>
              </w:rPr>
              <w:t>課</w:t>
            </w:r>
            <w:r w:rsidR="004C51BC" w:rsidRPr="004C51BC">
              <w:rPr>
                <w:rFonts w:ascii="標楷體" w:eastAsia="標楷體" w:hAnsi="標楷體"/>
                <w:color w:val="FF0000"/>
              </w:rPr>
              <w:tab/>
            </w:r>
            <w:r w:rsidRPr="004C51BC">
              <w:rPr>
                <w:rFonts w:ascii="標楷體" w:eastAsia="標楷體" w:hAnsi="標楷體" w:hint="eastAsia"/>
                <w:color w:val="FF0000"/>
              </w:rPr>
              <w:t>程</w:t>
            </w:r>
            <w:r>
              <w:rPr>
                <w:rFonts w:ascii="標楷體" w:eastAsia="標楷體" w:hAnsi="標楷體" w:hint="eastAsia"/>
              </w:rPr>
              <w:t>，</w:t>
            </w:r>
            <w:r w:rsidR="000E1E49">
              <w:rPr>
                <w:rFonts w:ascii="標楷體" w:eastAsia="標楷體" w:hAnsi="標楷體" w:hint="eastAsia"/>
              </w:rPr>
              <w:t>如</w:t>
            </w:r>
            <w:r w:rsidR="00817D00" w:rsidRPr="000F2BD5">
              <w:rPr>
                <w:rFonts w:ascii="標楷體" w:eastAsia="標楷體" w:hAnsi="標楷體" w:hint="eastAsia"/>
              </w:rPr>
              <w:t>因交換</w:t>
            </w:r>
            <w:r w:rsidR="00817D00">
              <w:rPr>
                <w:rFonts w:ascii="標楷體" w:eastAsia="標楷體" w:hAnsi="標楷體" w:hint="eastAsia"/>
              </w:rPr>
              <w:t>(流)</w:t>
            </w:r>
            <w:r w:rsidR="00817D00" w:rsidRPr="000F2BD5">
              <w:rPr>
                <w:rFonts w:ascii="標楷體" w:eastAsia="標楷體" w:hAnsi="標楷體" w:hint="eastAsia"/>
              </w:rPr>
              <w:t>計畫影響畢業時</w:t>
            </w:r>
            <w:r w:rsidR="00817D00">
              <w:rPr>
                <w:rFonts w:ascii="標楷體" w:eastAsia="標楷體" w:hAnsi="標楷體" w:hint="eastAsia"/>
              </w:rPr>
              <w:t>程</w:t>
            </w:r>
            <w:r w:rsidR="000E1E49">
              <w:rPr>
                <w:rFonts w:ascii="標楷體" w:eastAsia="標楷體" w:hAnsi="標楷體" w:hint="eastAsia"/>
              </w:rPr>
              <w:t>，或</w:t>
            </w:r>
            <w:r w:rsidR="00817D00">
              <w:rPr>
                <w:rFonts w:ascii="標楷體" w:eastAsia="標楷體" w:hAnsi="標楷體" w:hint="eastAsia"/>
              </w:rPr>
              <w:t>返校後</w:t>
            </w:r>
            <w:r w:rsidR="00817D00" w:rsidRPr="000F2BD5">
              <w:rPr>
                <w:rFonts w:ascii="標楷體" w:eastAsia="標楷體" w:hAnsi="標楷體" w:hint="eastAsia"/>
              </w:rPr>
              <w:t>學分</w:t>
            </w:r>
            <w:r>
              <w:rPr>
                <w:rFonts w:ascii="標楷體" w:eastAsia="標楷體" w:hAnsi="標楷體" w:hint="eastAsia"/>
              </w:rPr>
              <w:t>因故無法</w:t>
            </w:r>
            <w:r w:rsidR="00817D00" w:rsidRPr="000F2BD5">
              <w:rPr>
                <w:rFonts w:ascii="標楷體" w:eastAsia="標楷體" w:hAnsi="標楷體" w:hint="eastAsia"/>
              </w:rPr>
              <w:t>抵免，本人</w:t>
            </w:r>
            <w:r w:rsidR="00817D00">
              <w:rPr>
                <w:rFonts w:ascii="標楷體" w:eastAsia="標楷體" w:hAnsi="標楷體" w:hint="eastAsia"/>
              </w:rPr>
              <w:t>願自負全責</w:t>
            </w:r>
            <w:r w:rsidR="00817D00" w:rsidRPr="000F2BD5">
              <w:rPr>
                <w:rFonts w:ascii="標楷體" w:eastAsia="標楷體" w:hAnsi="標楷體" w:hint="eastAsia"/>
              </w:rPr>
              <w:t>。</w:t>
            </w:r>
          </w:p>
          <w:p w:rsidR="00817D00" w:rsidRDefault="00817D00" w:rsidP="006019BD">
            <w:pPr>
              <w:numPr>
                <w:ilvl w:val="0"/>
                <w:numId w:val="24"/>
              </w:numPr>
              <w:tabs>
                <w:tab w:val="clear" w:pos="480"/>
                <w:tab w:val="num" w:pos="966"/>
              </w:tabs>
              <w:spacing w:line="380" w:lineRule="exact"/>
              <w:ind w:left="966" w:rightChars="64" w:right="154" w:hanging="8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交換(流)計畫結束後，本人將</w:t>
            </w:r>
            <w:r w:rsidRPr="000F2BD5">
              <w:rPr>
                <w:rFonts w:ascii="標楷體" w:eastAsia="標楷體" w:hAnsi="標楷體" w:hint="eastAsia"/>
              </w:rPr>
              <w:t>按時回到原就</w:t>
            </w:r>
            <w:r>
              <w:rPr>
                <w:rFonts w:ascii="標楷體" w:eastAsia="標楷體" w:hAnsi="標楷體" w:hint="eastAsia"/>
              </w:rPr>
              <w:t>讀系所就讀，不會擅自延長在交換(流)學校交換期或滯留當地。若有違反情形以致發生意外，本人將自負一切責任。</w:t>
            </w:r>
          </w:p>
          <w:p w:rsidR="00817D00" w:rsidRDefault="00817D00" w:rsidP="006019BD">
            <w:pPr>
              <w:numPr>
                <w:ilvl w:val="0"/>
                <w:numId w:val="24"/>
              </w:numPr>
              <w:tabs>
                <w:tab w:val="clear" w:pos="480"/>
                <w:tab w:val="num" w:pos="966"/>
              </w:tabs>
              <w:spacing w:line="380" w:lineRule="exact"/>
              <w:ind w:left="966" w:rightChars="64" w:right="154" w:hanging="8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除參加本校學生團體平安保險外，本人於離境前將</w:t>
            </w:r>
            <w:r w:rsidR="008C543C">
              <w:rPr>
                <w:rFonts w:ascii="標楷體" w:eastAsia="標楷體" w:hAnsi="標楷體" w:hint="eastAsia"/>
              </w:rPr>
              <w:t>依姊妹校要求，</w:t>
            </w:r>
            <w:r>
              <w:rPr>
                <w:rFonts w:ascii="標楷體" w:eastAsia="標楷體" w:hAnsi="標楷體" w:hint="eastAsia"/>
              </w:rPr>
              <w:t>自行購買足額</w:t>
            </w:r>
            <w:r w:rsidR="008C543C">
              <w:rPr>
                <w:rFonts w:ascii="標楷體" w:eastAsia="標楷體" w:hAnsi="標楷體" w:hint="eastAsia"/>
              </w:rPr>
              <w:t>之海外留學生相關</w:t>
            </w:r>
            <w:r>
              <w:rPr>
                <w:rFonts w:ascii="標楷體" w:eastAsia="標楷體" w:hAnsi="標楷體" w:hint="eastAsia"/>
              </w:rPr>
              <w:t>保險(</w:t>
            </w:r>
            <w:r w:rsidRPr="008C543C">
              <w:rPr>
                <w:rFonts w:ascii="標楷體" w:eastAsia="標楷體" w:hAnsi="標楷體" w:hint="eastAsia"/>
                <w:color w:val="3333FF"/>
              </w:rPr>
              <w:t>含醫療、意外</w:t>
            </w:r>
            <w:r w:rsidR="008C543C" w:rsidRPr="008C543C">
              <w:rPr>
                <w:rFonts w:ascii="標楷體" w:eastAsia="標楷體" w:hAnsi="標楷體" w:hint="eastAsia"/>
                <w:color w:val="3333FF"/>
              </w:rPr>
              <w:t>，</w:t>
            </w:r>
            <w:r w:rsidR="008C543C" w:rsidRPr="008C543C">
              <w:rPr>
                <w:rFonts w:ascii="標楷體" w:eastAsia="標楷體" w:hAnsi="標楷體" w:hint="eastAsia"/>
                <w:color w:val="FF0000"/>
              </w:rPr>
              <w:t>並非一般旅遊平安保險</w:t>
            </w:r>
            <w:r>
              <w:rPr>
                <w:rFonts w:ascii="標楷體" w:eastAsia="標楷體" w:hAnsi="標楷體" w:hint="eastAsia"/>
              </w:rPr>
              <w:t>)。</w:t>
            </w:r>
          </w:p>
          <w:p w:rsidR="00817D00" w:rsidRPr="000F2BD5" w:rsidRDefault="008C543C" w:rsidP="006019BD">
            <w:pPr>
              <w:numPr>
                <w:ilvl w:val="0"/>
                <w:numId w:val="24"/>
              </w:numPr>
              <w:tabs>
                <w:tab w:val="clear" w:pos="480"/>
                <w:tab w:val="num" w:pos="966"/>
              </w:tabs>
              <w:spacing w:line="380" w:lineRule="exact"/>
              <w:ind w:left="966" w:rightChars="64" w:right="154" w:hanging="8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若</w:t>
            </w:r>
            <w:r w:rsidR="00817D00" w:rsidRPr="000F2BD5">
              <w:rPr>
                <w:rFonts w:ascii="標楷體" w:eastAsia="標楷體" w:hAnsi="標楷體" w:hint="eastAsia"/>
              </w:rPr>
              <w:t>非不可抗</w:t>
            </w:r>
            <w:r>
              <w:rPr>
                <w:rFonts w:ascii="標楷體" w:eastAsia="標楷體" w:hAnsi="標楷體" w:hint="eastAsia"/>
              </w:rPr>
              <w:t>力之</w:t>
            </w:r>
            <w:r w:rsidR="00817D00" w:rsidRPr="000F2BD5">
              <w:rPr>
                <w:rFonts w:ascii="標楷體" w:eastAsia="標楷體" w:hAnsi="標楷體" w:hint="eastAsia"/>
              </w:rPr>
              <w:t>重大</w:t>
            </w:r>
            <w:r w:rsidR="00817D00">
              <w:rPr>
                <w:rFonts w:ascii="標楷體" w:eastAsia="標楷體" w:hAnsi="標楷體" w:hint="eastAsia"/>
              </w:rPr>
              <w:t>事</w:t>
            </w:r>
            <w:r w:rsidR="00817D00" w:rsidRPr="000F2BD5">
              <w:rPr>
                <w:rFonts w:ascii="標楷體" w:eastAsia="標楷體" w:hAnsi="標楷體" w:hint="eastAsia"/>
              </w:rPr>
              <w:t>故</w:t>
            </w:r>
            <w:r>
              <w:rPr>
                <w:rFonts w:ascii="標楷體" w:eastAsia="標楷體" w:hAnsi="標楷體" w:hint="eastAsia"/>
              </w:rPr>
              <w:t>或因素</w:t>
            </w:r>
            <w:r w:rsidR="00817D00" w:rsidRPr="000F2BD5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本人</w:t>
            </w:r>
            <w:r w:rsidR="00817D00">
              <w:rPr>
                <w:rFonts w:ascii="標楷體" w:eastAsia="標楷體" w:hAnsi="標楷體" w:hint="eastAsia"/>
              </w:rPr>
              <w:t>於簽署確認書之後，</w:t>
            </w:r>
            <w:r>
              <w:rPr>
                <w:rFonts w:ascii="標楷體" w:eastAsia="標楷體" w:hAnsi="標楷體" w:hint="eastAsia"/>
              </w:rPr>
              <w:t>不會再</w:t>
            </w:r>
            <w:r w:rsidR="00817D00" w:rsidRPr="000F2BD5">
              <w:rPr>
                <w:rFonts w:ascii="標楷體" w:eastAsia="標楷體" w:hAnsi="標楷體" w:hint="eastAsia"/>
              </w:rPr>
              <w:t>以</w:t>
            </w:r>
            <w:r>
              <w:rPr>
                <w:rFonts w:ascii="標楷體" w:eastAsia="標楷體" w:hAnsi="標楷體" w:hint="eastAsia"/>
              </w:rPr>
              <w:t>任何</w:t>
            </w:r>
            <w:r w:rsidR="00817D00">
              <w:rPr>
                <w:rFonts w:ascii="標楷體" w:eastAsia="標楷體" w:hAnsi="標楷體" w:hint="eastAsia"/>
              </w:rPr>
              <w:t>理由放棄交換(流)資格</w:t>
            </w:r>
            <w:r>
              <w:rPr>
                <w:rFonts w:ascii="標楷體" w:eastAsia="標楷體" w:hAnsi="標楷體" w:hint="eastAsia"/>
              </w:rPr>
              <w:t>，</w:t>
            </w:r>
            <w:r w:rsidR="00817D00">
              <w:rPr>
                <w:rFonts w:ascii="標楷體" w:eastAsia="標楷體" w:hAnsi="標楷體" w:hint="eastAsia"/>
              </w:rPr>
              <w:t>或擅自中斷交換學校</w:t>
            </w:r>
            <w:r w:rsidR="00817D00" w:rsidRPr="000F2BD5">
              <w:rPr>
                <w:rFonts w:ascii="標楷體" w:eastAsia="標楷體" w:hAnsi="標楷體" w:hint="eastAsia"/>
              </w:rPr>
              <w:t>課業。</w:t>
            </w:r>
            <w:r w:rsidR="00A46F39" w:rsidRPr="00A46F39">
              <w:rPr>
                <w:rFonts w:ascii="標楷體" w:eastAsia="標楷體" w:hAnsi="標楷體" w:hint="eastAsia"/>
                <w:color w:val="FF0000"/>
                <w:u w:val="single"/>
              </w:rPr>
              <w:t>如有違背</w:t>
            </w:r>
            <w:r w:rsidR="004C51BC">
              <w:rPr>
                <w:rFonts w:ascii="標楷體" w:eastAsia="標楷體" w:hAnsi="標楷體" w:hint="eastAsia"/>
                <w:color w:val="FF0000"/>
                <w:u w:val="single"/>
              </w:rPr>
              <w:t>，嗣後又任意棄權，</w:t>
            </w:r>
            <w:r w:rsidR="00A46F39" w:rsidRPr="00A46F39">
              <w:rPr>
                <w:rFonts w:ascii="標楷體" w:eastAsia="標楷體" w:hAnsi="標楷體" w:hint="eastAsia"/>
                <w:color w:val="FF0000"/>
                <w:u w:val="single"/>
              </w:rPr>
              <w:t>願接受「停權」</w:t>
            </w:r>
            <w:r w:rsidR="004C51BC">
              <w:rPr>
                <w:rFonts w:ascii="標楷體" w:eastAsia="標楷體" w:hAnsi="標楷體" w:hint="eastAsia"/>
                <w:color w:val="FF0000"/>
                <w:u w:val="single"/>
              </w:rPr>
              <w:t>處分，</w:t>
            </w:r>
            <w:r w:rsidR="00A46F39" w:rsidRPr="00A46F39">
              <w:rPr>
                <w:rFonts w:ascii="標楷體" w:eastAsia="標楷體" w:hAnsi="標楷體" w:hint="eastAsia"/>
                <w:color w:val="FF0000"/>
                <w:u w:val="single"/>
              </w:rPr>
              <w:t>管制</w:t>
            </w:r>
            <w:r w:rsidR="004C51BC">
              <w:rPr>
                <w:rFonts w:ascii="標楷體" w:eastAsia="標楷體" w:hAnsi="標楷體" w:hint="eastAsia"/>
                <w:color w:val="FF0000"/>
                <w:u w:val="single"/>
              </w:rPr>
              <w:t>至少</w:t>
            </w:r>
            <w:r w:rsidR="00A46F39" w:rsidRPr="00A46F39">
              <w:rPr>
                <w:rFonts w:ascii="標楷體" w:eastAsia="標楷體" w:hAnsi="標楷體" w:hint="eastAsia"/>
                <w:color w:val="FF0000"/>
                <w:u w:val="single"/>
              </w:rPr>
              <w:t>一</w:t>
            </w:r>
            <w:r w:rsidR="00B93F96">
              <w:rPr>
                <w:rFonts w:ascii="標楷體" w:eastAsia="標楷體" w:hAnsi="標楷體" w:hint="eastAsia"/>
                <w:color w:val="FF0000"/>
                <w:u w:val="single"/>
              </w:rPr>
              <w:t>學</w:t>
            </w:r>
            <w:r w:rsidR="00A46F39" w:rsidRPr="00A46F39">
              <w:rPr>
                <w:rFonts w:ascii="標楷體" w:eastAsia="標楷體" w:hAnsi="標楷體" w:hint="eastAsia"/>
                <w:color w:val="FF0000"/>
                <w:u w:val="single"/>
              </w:rPr>
              <w:t>年</w:t>
            </w:r>
            <w:r w:rsidR="004C51BC">
              <w:rPr>
                <w:rFonts w:ascii="標楷體" w:eastAsia="標楷體" w:hAnsi="標楷體" w:hint="eastAsia"/>
                <w:color w:val="FF0000"/>
                <w:u w:val="single"/>
              </w:rPr>
              <w:t>內</w:t>
            </w:r>
            <w:r w:rsidR="00A46F39" w:rsidRPr="00A46F39">
              <w:rPr>
                <w:rFonts w:ascii="標楷體" w:eastAsia="標楷體" w:hAnsi="標楷體" w:hint="eastAsia"/>
                <w:color w:val="FF0000"/>
                <w:u w:val="single"/>
              </w:rPr>
              <w:t>不得</w:t>
            </w:r>
            <w:r w:rsidR="004C51BC">
              <w:rPr>
                <w:rFonts w:ascii="標楷體" w:eastAsia="標楷體" w:hAnsi="標楷體" w:hint="eastAsia"/>
                <w:color w:val="FF0000"/>
                <w:u w:val="single"/>
              </w:rPr>
              <w:t>再</w:t>
            </w:r>
            <w:r w:rsidR="00A46F39" w:rsidRPr="00A46F39">
              <w:rPr>
                <w:rFonts w:ascii="標楷體" w:eastAsia="標楷體" w:hAnsi="標楷體" w:hint="eastAsia"/>
                <w:color w:val="FF0000"/>
                <w:u w:val="single"/>
              </w:rPr>
              <w:t>提出交換</w:t>
            </w:r>
            <w:r w:rsidR="004C51BC">
              <w:rPr>
                <w:rFonts w:ascii="標楷體" w:eastAsia="標楷體" w:hAnsi="標楷體" w:hint="eastAsia"/>
                <w:color w:val="FF0000"/>
                <w:u w:val="single"/>
              </w:rPr>
              <w:t>或短期（寒暑期）</w:t>
            </w:r>
            <w:r w:rsidR="00A46F39" w:rsidRPr="00A46F39">
              <w:rPr>
                <w:rFonts w:ascii="標楷體" w:eastAsia="標楷體" w:hAnsi="標楷體" w:hint="eastAsia"/>
                <w:color w:val="FF0000"/>
                <w:u w:val="single"/>
              </w:rPr>
              <w:t>交流申請</w:t>
            </w:r>
            <w:r w:rsidR="00A46F39">
              <w:rPr>
                <w:rFonts w:ascii="標楷體" w:eastAsia="標楷體" w:hAnsi="標楷體" w:hint="eastAsia"/>
              </w:rPr>
              <w:t>。</w:t>
            </w:r>
          </w:p>
          <w:p w:rsidR="00817D00" w:rsidRDefault="00817D00" w:rsidP="006019BD">
            <w:pPr>
              <w:numPr>
                <w:ilvl w:val="0"/>
                <w:numId w:val="24"/>
              </w:numPr>
              <w:tabs>
                <w:tab w:val="clear" w:pos="480"/>
                <w:tab w:val="num" w:pos="995"/>
              </w:tabs>
              <w:spacing w:line="380" w:lineRule="exact"/>
              <w:ind w:left="995" w:hanging="84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</w:t>
            </w:r>
            <w:r w:rsidR="00D00ADD">
              <w:rPr>
                <w:rFonts w:ascii="標楷體" w:eastAsia="標楷體" w:hAnsi="標楷體" w:hint="eastAsia"/>
              </w:rPr>
              <w:t>同意</w:t>
            </w:r>
            <w:r w:rsidRPr="000F2BD5">
              <w:rPr>
                <w:rFonts w:ascii="標楷體" w:eastAsia="標楷體" w:hAnsi="標楷體" w:hint="eastAsia"/>
              </w:rPr>
              <w:t>於返國後</w:t>
            </w:r>
            <w:r>
              <w:rPr>
                <w:rFonts w:ascii="標楷體" w:eastAsia="標楷體" w:hAnsi="標楷體" w:hint="eastAsia"/>
              </w:rPr>
              <w:t>二週</w:t>
            </w:r>
            <w:r w:rsidRPr="000F2BD5">
              <w:rPr>
                <w:rFonts w:ascii="標楷體" w:eastAsia="標楷體" w:hAnsi="標楷體" w:hint="eastAsia"/>
              </w:rPr>
              <w:t>內</w:t>
            </w:r>
            <w:r>
              <w:rPr>
                <w:rFonts w:ascii="標楷體" w:eastAsia="標楷體" w:hAnsi="標楷體" w:hint="eastAsia"/>
              </w:rPr>
              <w:t>向國際暨兩岸事務</w:t>
            </w:r>
            <w:r w:rsidR="004C51BC">
              <w:rPr>
                <w:rFonts w:ascii="標楷體" w:eastAsia="標楷體" w:hAnsi="標楷體" w:hint="eastAsia"/>
              </w:rPr>
              <w:t>處</w:t>
            </w:r>
            <w:r w:rsidRPr="000F2BD5">
              <w:rPr>
                <w:rFonts w:ascii="標楷體" w:eastAsia="標楷體" w:hAnsi="標楷體" w:hint="eastAsia"/>
              </w:rPr>
              <w:t>繳交</w:t>
            </w:r>
            <w:r>
              <w:rPr>
                <w:rFonts w:ascii="標楷體" w:eastAsia="標楷體" w:hAnsi="標楷體" w:hint="eastAsia"/>
              </w:rPr>
              <w:t>「大陸交流</w:t>
            </w:r>
            <w:r w:rsidRPr="000F2BD5">
              <w:rPr>
                <w:rFonts w:ascii="標楷體" w:eastAsia="標楷體" w:hAnsi="標楷體" w:hint="eastAsia"/>
              </w:rPr>
              <w:t>心得報告</w:t>
            </w:r>
            <w:r>
              <w:rPr>
                <w:rFonts w:ascii="標楷體" w:eastAsia="標楷體" w:hAnsi="標楷體" w:hint="eastAsia"/>
              </w:rPr>
              <w:t>」乙份，未來並願意配合</w:t>
            </w:r>
            <w:r w:rsidR="004C51BC">
              <w:rPr>
                <w:rFonts w:ascii="標楷體" w:eastAsia="標楷體" w:hAnsi="標楷體" w:hint="eastAsia"/>
              </w:rPr>
              <w:t>國際處</w:t>
            </w:r>
            <w:r>
              <w:rPr>
                <w:rFonts w:ascii="標楷體" w:eastAsia="標楷體" w:hAnsi="標楷體" w:hint="eastAsia"/>
              </w:rPr>
              <w:t>安排之經驗交流分享</w:t>
            </w:r>
            <w:r w:rsidR="004C51BC">
              <w:rPr>
                <w:rFonts w:ascii="標楷體" w:eastAsia="標楷體" w:hAnsi="標楷體" w:hint="eastAsia"/>
              </w:rPr>
              <w:t>會</w:t>
            </w:r>
            <w:r>
              <w:rPr>
                <w:rFonts w:ascii="標楷體" w:eastAsia="標楷體" w:hAnsi="標楷體" w:hint="eastAsia"/>
              </w:rPr>
              <w:t>等活動。</w:t>
            </w:r>
          </w:p>
          <w:p w:rsidR="008B243B" w:rsidRPr="00761DB5" w:rsidRDefault="008B243B" w:rsidP="006019BD">
            <w:pPr>
              <w:numPr>
                <w:ilvl w:val="0"/>
                <w:numId w:val="24"/>
              </w:numPr>
              <w:tabs>
                <w:tab w:val="clear" w:pos="480"/>
                <w:tab w:val="num" w:pos="966"/>
              </w:tabs>
              <w:spacing w:line="380" w:lineRule="exact"/>
              <w:ind w:left="966" w:rightChars="64" w:right="154" w:hanging="814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【</w:t>
            </w:r>
            <w:r w:rsidRPr="00884FD9">
              <w:rPr>
                <w:rFonts w:ascii="標楷體" w:eastAsia="標楷體" w:hAnsi="標楷體" w:hint="eastAsia"/>
                <w:b/>
                <w:color w:val="FF0000"/>
              </w:rPr>
              <w:t>特別提醒</w:t>
            </w:r>
            <w:r>
              <w:rPr>
                <w:rFonts w:ascii="標楷體" w:eastAsia="標楷體" w:hAnsi="標楷體" w:hint="eastAsia"/>
                <w:color w:val="FF0000"/>
              </w:rPr>
              <w:t>】</w:t>
            </w:r>
            <w:r w:rsidRPr="00761DB5">
              <w:rPr>
                <w:rFonts w:ascii="標楷體" w:eastAsia="標楷體" w:hAnsi="標楷體" w:hint="eastAsia"/>
                <w:color w:val="FF0000"/>
              </w:rPr>
              <w:t>全球疫情尚未獲得控制的情況下，有意前往大陸交換的同學，建議先想清楚相關風險，及是否願意接受當地檢疫隔離、核酸</w:t>
            </w:r>
            <w:r w:rsidR="0073281F">
              <w:rPr>
                <w:rFonts w:ascii="標楷體" w:eastAsia="標楷體" w:hAnsi="標楷體" w:hint="eastAsia"/>
                <w:color w:val="FF0000"/>
              </w:rPr>
              <w:t>檢</w:t>
            </w:r>
            <w:r w:rsidRPr="00761DB5">
              <w:rPr>
                <w:rFonts w:ascii="標楷體" w:eastAsia="標楷體" w:hAnsi="標楷體" w:hint="eastAsia"/>
                <w:color w:val="FF0000"/>
              </w:rPr>
              <w:t>測等防疫規定，出行前請務必諮詢家長意見，徵得家長同意，預先規劃</w:t>
            </w:r>
            <w:r w:rsidR="00884FD9">
              <w:rPr>
                <w:rFonts w:ascii="標楷體" w:eastAsia="標楷體" w:hAnsi="標楷體" w:hint="eastAsia"/>
                <w:color w:val="FF0000"/>
              </w:rPr>
              <w:t>是否先接種COVID-19疫苗</w:t>
            </w:r>
            <w:r w:rsidRPr="00761DB5">
              <w:rPr>
                <w:rFonts w:ascii="標楷體" w:eastAsia="標楷體" w:hAnsi="標楷體" w:hint="eastAsia"/>
                <w:color w:val="FF0000"/>
              </w:rPr>
              <w:t>及儲備自我保護裝備。交換期間的疾病與意外保險也應妥善規劃。</w:t>
            </w:r>
          </w:p>
          <w:p w:rsidR="00817D00" w:rsidRPr="001B2F32" w:rsidRDefault="00D00ADD" w:rsidP="006019BD">
            <w:pPr>
              <w:numPr>
                <w:ilvl w:val="0"/>
                <w:numId w:val="24"/>
              </w:numPr>
              <w:spacing w:line="380" w:lineRule="exact"/>
              <w:ind w:hanging="32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</w:t>
            </w:r>
            <w:r w:rsidR="00817D00">
              <w:rPr>
                <w:rFonts w:ascii="標楷體" w:eastAsia="標楷體" w:hAnsi="標楷體" w:hint="eastAsia"/>
              </w:rPr>
              <w:t>願遵守本</w:t>
            </w:r>
            <w:r w:rsidR="00817D00" w:rsidRPr="001B2F32">
              <w:rPr>
                <w:rFonts w:ascii="標楷體" w:eastAsia="標楷體" w:hAnsi="標楷體" w:hint="eastAsia"/>
              </w:rPr>
              <w:t>校</w:t>
            </w:r>
            <w:r w:rsidR="00817D00" w:rsidRPr="001B2F32">
              <w:rPr>
                <w:rFonts w:ascii="標楷體" w:eastAsia="標楷體" w:hAnsi="標楷體" w:cs="Arial" w:hint="eastAsia"/>
                <w:kern w:val="0"/>
              </w:rPr>
              <w:t>「</w:t>
            </w:r>
            <w:r w:rsidR="00817D00">
              <w:rPr>
                <w:rFonts w:ascii="標楷體" w:eastAsia="標楷體" w:hAnsi="標楷體" w:cs="Arial" w:hint="eastAsia"/>
                <w:kern w:val="0"/>
              </w:rPr>
              <w:t>與大陸地區大學校院交換</w:t>
            </w:r>
            <w:r w:rsidR="00817D00" w:rsidRPr="001B2F32">
              <w:rPr>
                <w:rFonts w:ascii="標楷體" w:eastAsia="標楷體" w:hAnsi="標楷體" w:cs="Arial" w:hint="eastAsia"/>
                <w:kern w:val="0"/>
              </w:rPr>
              <w:t>學生</w:t>
            </w:r>
            <w:r w:rsidR="00817D00">
              <w:rPr>
                <w:rFonts w:ascii="標楷體" w:eastAsia="標楷體" w:hAnsi="標楷體" w:cs="Arial" w:hint="eastAsia"/>
                <w:kern w:val="0"/>
              </w:rPr>
              <w:t>實施作業要點</w:t>
            </w:r>
            <w:r w:rsidR="00817D00" w:rsidRPr="001B2F32">
              <w:rPr>
                <w:rFonts w:ascii="標楷體" w:eastAsia="標楷體" w:hAnsi="標楷體" w:cs="Arial" w:hint="eastAsia"/>
                <w:kern w:val="0"/>
              </w:rPr>
              <w:t>」</w:t>
            </w:r>
            <w:r w:rsidR="00817D00">
              <w:rPr>
                <w:rFonts w:ascii="標楷體" w:eastAsia="標楷體" w:hAnsi="標楷體" w:cs="Arial" w:hint="eastAsia"/>
                <w:kern w:val="0"/>
              </w:rPr>
              <w:t>所載</w:t>
            </w:r>
            <w:r>
              <w:rPr>
                <w:rFonts w:ascii="標楷體" w:eastAsia="標楷體" w:hAnsi="標楷體" w:cs="Arial" w:hint="eastAsia"/>
                <w:kern w:val="0"/>
              </w:rPr>
              <w:t>之</w:t>
            </w:r>
            <w:r w:rsidR="00817D00">
              <w:rPr>
                <w:rFonts w:ascii="標楷體" w:eastAsia="標楷體" w:hAnsi="標楷體" w:cs="Arial" w:hint="eastAsia"/>
                <w:kern w:val="0"/>
              </w:rPr>
              <w:t>相關規定</w:t>
            </w:r>
            <w:r w:rsidR="00817D00" w:rsidRPr="001B2F32">
              <w:rPr>
                <w:rFonts w:ascii="標楷體" w:eastAsia="標楷體" w:hAnsi="標楷體" w:hint="eastAsia"/>
              </w:rPr>
              <w:t>。</w:t>
            </w:r>
          </w:p>
          <w:p w:rsidR="00817D00" w:rsidRPr="00111485" w:rsidRDefault="00817D00" w:rsidP="008B243B">
            <w:pPr>
              <w:spacing w:line="360" w:lineRule="auto"/>
              <w:ind w:firstLineChars="63" w:firstLine="15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0F2BD5">
              <w:rPr>
                <w:rFonts w:ascii="標楷體" w:eastAsia="標楷體" w:hAnsi="標楷體" w:hint="eastAsia"/>
              </w:rPr>
              <w:t>簽</w:t>
            </w:r>
            <w:r>
              <w:rPr>
                <w:rFonts w:ascii="標楷體" w:eastAsia="標楷體" w:hAnsi="標楷體" w:hint="eastAsia"/>
              </w:rPr>
              <w:t>章</w:t>
            </w:r>
            <w:r w:rsidRPr="000F2BD5">
              <w:rPr>
                <w:rFonts w:ascii="標楷體" w:eastAsia="標楷體" w:hAnsi="標楷體" w:hint="eastAsia"/>
              </w:rPr>
              <w:t xml:space="preserve">: </w:t>
            </w:r>
            <w:r w:rsidR="004C51BC">
              <w:rPr>
                <w:rFonts w:ascii="標楷體" w:eastAsia="標楷體" w:hAnsi="標楷體" w:hint="eastAsia"/>
              </w:rPr>
              <w:t>_______________________</w:t>
            </w:r>
            <w:r>
              <w:rPr>
                <w:rFonts w:ascii="標楷體" w:eastAsia="標楷體" w:hAnsi="標楷體" w:hint="eastAsia"/>
              </w:rPr>
              <w:t xml:space="preserve">            監護人簽章：</w:t>
            </w:r>
            <w:r w:rsidR="004C51BC">
              <w:rPr>
                <w:rFonts w:ascii="標楷體" w:eastAsia="標楷體" w:hAnsi="標楷體" w:hint="eastAsia"/>
              </w:rPr>
              <w:t>_____________________</w:t>
            </w:r>
          </w:p>
          <w:p w:rsidR="00817D00" w:rsidRPr="00F019CE" w:rsidRDefault="00817D00" w:rsidP="008B243B">
            <w:pPr>
              <w:spacing w:line="360" w:lineRule="auto"/>
              <w:ind w:firstLineChars="63" w:firstLine="151"/>
              <w:jc w:val="both"/>
              <w:rPr>
                <w:rFonts w:ascii="標楷體" w:eastAsia="標楷體" w:hAnsi="標楷體"/>
                <w:u w:val="single"/>
              </w:rPr>
            </w:pPr>
            <w:r w:rsidRPr="00AB3DF7">
              <w:rPr>
                <w:rFonts w:ascii="標楷體" w:eastAsia="標楷體" w:hAnsi="標楷體" w:hint="eastAsia"/>
              </w:rPr>
              <w:t>學生證字號</w:t>
            </w:r>
            <w:r>
              <w:rPr>
                <w:rFonts w:ascii="標楷體" w:eastAsia="標楷體" w:hAnsi="標楷體" w:hint="eastAsia"/>
              </w:rPr>
              <w:t>：</w:t>
            </w:r>
            <w:r w:rsidR="004C51BC">
              <w:rPr>
                <w:rFonts w:ascii="標楷體" w:eastAsia="標楷體" w:hAnsi="標楷體" w:hint="eastAsia"/>
              </w:rPr>
              <w:t>_____________________</w:t>
            </w:r>
            <w:r>
              <w:rPr>
                <w:rFonts w:ascii="標楷體" w:eastAsia="標楷體" w:hAnsi="標楷體" w:hint="eastAsia"/>
              </w:rPr>
              <w:t xml:space="preserve">            與學生關係</w:t>
            </w:r>
            <w:r w:rsidR="004C51BC">
              <w:rPr>
                <w:rFonts w:ascii="標楷體" w:eastAsia="標楷體" w:hAnsi="標楷體" w:hint="eastAsia"/>
              </w:rPr>
              <w:t>：_____________________</w:t>
            </w:r>
          </w:p>
          <w:p w:rsidR="00817D00" w:rsidRPr="00F019CE" w:rsidRDefault="00817D00" w:rsidP="008B243B">
            <w:pPr>
              <w:spacing w:line="360" w:lineRule="auto"/>
              <w:ind w:firstLineChars="63" w:firstLine="151"/>
              <w:jc w:val="both"/>
              <w:rPr>
                <w:rFonts w:ascii="標楷體" w:eastAsia="標楷體" w:hAnsi="標楷體"/>
                <w:u w:val="single"/>
              </w:rPr>
            </w:pPr>
            <w:r w:rsidRPr="0096585F">
              <w:rPr>
                <w:rFonts w:ascii="標楷體" w:eastAsia="標楷體" w:hAnsi="標楷體" w:hint="eastAsia"/>
              </w:rPr>
              <w:t>身分證字號：</w:t>
            </w:r>
            <w:r w:rsidR="004C51BC">
              <w:rPr>
                <w:rFonts w:ascii="標楷體" w:eastAsia="標楷體" w:hAnsi="標楷體" w:hint="eastAsia"/>
              </w:rPr>
              <w:t>_____________________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="004C51B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  身分證字號：</w:t>
            </w:r>
            <w:r w:rsidR="004C51BC">
              <w:rPr>
                <w:rFonts w:ascii="標楷體" w:eastAsia="標楷體" w:hAnsi="標楷體" w:hint="eastAsia"/>
              </w:rPr>
              <w:t>_____________________</w:t>
            </w:r>
          </w:p>
          <w:p w:rsidR="00817D00" w:rsidRPr="00F019CE" w:rsidRDefault="00817D00" w:rsidP="008B243B">
            <w:pPr>
              <w:spacing w:line="360" w:lineRule="auto"/>
              <w:ind w:firstLineChars="63" w:firstLine="151"/>
              <w:jc w:val="both"/>
              <w:rPr>
                <w:rFonts w:ascii="標楷體" w:eastAsia="標楷體" w:hAnsi="標楷體"/>
                <w:u w:val="single"/>
              </w:rPr>
            </w:pPr>
            <w:r w:rsidRPr="000F2BD5">
              <w:rPr>
                <w:rFonts w:ascii="標楷體" w:eastAsia="標楷體" w:hAnsi="標楷體" w:hint="eastAsia"/>
              </w:rPr>
              <w:t xml:space="preserve">日期: </w:t>
            </w:r>
            <w:r w:rsidR="004C51BC">
              <w:rPr>
                <w:rFonts w:ascii="標楷體" w:eastAsia="標楷體" w:hAnsi="標楷體" w:hint="eastAsia"/>
              </w:rPr>
              <w:t>___________________________</w:t>
            </w:r>
            <w:r w:rsidRPr="008E02C8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4C51BC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 日期：</w:t>
            </w:r>
            <w:r w:rsidR="004C51BC">
              <w:rPr>
                <w:rFonts w:ascii="標楷體" w:eastAsia="標楷體" w:hAnsi="標楷體" w:hint="eastAsia"/>
              </w:rPr>
              <w:t>___________________________</w:t>
            </w:r>
          </w:p>
          <w:p w:rsidR="00817D00" w:rsidRPr="008B243B" w:rsidRDefault="00817D00" w:rsidP="002E1860">
            <w:pPr>
              <w:numPr>
                <w:ilvl w:val="0"/>
                <w:numId w:val="25"/>
              </w:numPr>
              <w:tabs>
                <w:tab w:val="clear" w:pos="360"/>
                <w:tab w:val="num" w:pos="512"/>
              </w:tabs>
              <w:adjustRightInd w:val="0"/>
              <w:snapToGrid w:val="0"/>
              <w:spacing w:line="300" w:lineRule="exact"/>
              <w:ind w:left="510" w:rightChars="64" w:right="154" w:hanging="357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B243B">
              <w:rPr>
                <w:rFonts w:ascii="標楷體" w:eastAsia="標楷體" w:hAnsi="標楷體" w:hint="eastAsia"/>
                <w:sz w:val="20"/>
                <w:szCs w:val="20"/>
              </w:rPr>
              <w:t>錄取資格確認書</w:t>
            </w:r>
            <w:r w:rsidR="00D00ADD" w:rsidRPr="008B243B">
              <w:rPr>
                <w:rFonts w:ascii="標楷體" w:eastAsia="標楷體" w:hAnsi="標楷體" w:hint="eastAsia"/>
                <w:sz w:val="20"/>
                <w:szCs w:val="20"/>
              </w:rPr>
              <w:t>至遲應</w:t>
            </w:r>
            <w:r w:rsidRPr="008B243B">
              <w:rPr>
                <w:rFonts w:ascii="標楷體" w:eastAsia="標楷體" w:hAnsi="標楷體" w:hint="eastAsia"/>
                <w:sz w:val="20"/>
                <w:szCs w:val="20"/>
              </w:rPr>
              <w:t>於</w:t>
            </w:r>
            <w:r w:rsidR="00A31DE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１１</w:t>
            </w:r>
            <w:r w:rsidR="002E1860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２</w:t>
            </w:r>
            <w:r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年</w:t>
            </w:r>
            <w:r w:rsidR="002E1860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４</w:t>
            </w:r>
            <w:r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月</w:t>
            </w:r>
            <w:r w:rsidR="002E1860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１９</w:t>
            </w:r>
            <w:r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日</w:t>
            </w:r>
            <w:r w:rsidR="00854F8D"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（</w:t>
            </w:r>
            <w:r w:rsidR="00FA4AC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三</w:t>
            </w:r>
            <w:r w:rsidR="00854F8D"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）</w:t>
            </w:r>
            <w:r w:rsidR="008B243B"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下</w:t>
            </w:r>
            <w:r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午</w:t>
            </w:r>
            <w:r w:rsidR="00DA477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１７</w:t>
            </w:r>
            <w:r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時</w:t>
            </w:r>
            <w:r w:rsidR="00DA477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００</w:t>
            </w:r>
            <w:r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分前</w:t>
            </w:r>
            <w:r w:rsidRPr="008B243B">
              <w:rPr>
                <w:rFonts w:ascii="標楷體" w:eastAsia="標楷體" w:hAnsi="標楷體" w:hint="eastAsia"/>
                <w:sz w:val="20"/>
                <w:szCs w:val="20"/>
              </w:rPr>
              <w:t>透過傳真、親自</w:t>
            </w:r>
            <w:r w:rsidR="00BE4F4C" w:rsidRPr="008B243B">
              <w:rPr>
                <w:rFonts w:ascii="標楷體" w:eastAsia="標楷體" w:hAnsi="標楷體" w:hint="eastAsia"/>
                <w:sz w:val="20"/>
                <w:szCs w:val="20"/>
              </w:rPr>
              <w:t>繳交，或</w:t>
            </w:r>
            <w:r w:rsidRPr="008B243B">
              <w:rPr>
                <w:rFonts w:ascii="標楷體" w:eastAsia="標楷體" w:hAnsi="標楷體" w:hint="eastAsia"/>
                <w:sz w:val="20"/>
                <w:szCs w:val="20"/>
              </w:rPr>
              <w:t>列印後掃描</w:t>
            </w:r>
            <w:r w:rsidR="00BE4F4C" w:rsidRPr="008B243B">
              <w:rPr>
                <w:rFonts w:ascii="標楷體" w:eastAsia="標楷體" w:hAnsi="標楷體" w:hint="eastAsia"/>
                <w:sz w:val="20"/>
                <w:szCs w:val="20"/>
              </w:rPr>
              <w:t>再</w:t>
            </w:r>
            <w:r w:rsidRPr="008B243B">
              <w:rPr>
                <w:rFonts w:ascii="標楷體" w:eastAsia="標楷體" w:hAnsi="標楷體" w:hint="eastAsia"/>
                <w:sz w:val="20"/>
                <w:szCs w:val="20"/>
              </w:rPr>
              <w:t>以電子郵件寄交國際暨兩岸事務</w:t>
            </w:r>
            <w:r w:rsidR="008E14CC" w:rsidRPr="008B243B">
              <w:rPr>
                <w:rFonts w:ascii="標楷體" w:eastAsia="標楷體" w:hAnsi="標楷體" w:hint="eastAsia"/>
                <w:sz w:val="20"/>
                <w:szCs w:val="20"/>
              </w:rPr>
              <w:t>處</w:t>
            </w:r>
            <w:r w:rsidRPr="008B243B">
              <w:rPr>
                <w:rFonts w:ascii="標楷體" w:eastAsia="標楷體" w:hAnsi="標楷體" w:hint="eastAsia"/>
                <w:sz w:val="20"/>
                <w:szCs w:val="20"/>
              </w:rPr>
              <w:t>，完成錄取資格確認；</w:t>
            </w:r>
            <w:r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u w:val="single"/>
              </w:rPr>
              <w:t>未</w:t>
            </w:r>
            <w:r w:rsidR="00C734EE"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u w:val="single"/>
              </w:rPr>
              <w:t>能</w:t>
            </w:r>
            <w:r w:rsidRPr="008B243B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u w:val="single"/>
              </w:rPr>
              <w:t>於期限內繳回本確認書者，視同自願放棄錄取資格</w:t>
            </w:r>
            <w:r w:rsidRPr="008B243B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  <w:r w:rsidR="00985A1C" w:rsidRPr="008B243B">
              <w:rPr>
                <w:rFonts w:ascii="標楷體" w:eastAsia="標楷體" w:hAnsi="標楷體" w:hint="eastAsia"/>
                <w:sz w:val="20"/>
                <w:szCs w:val="20"/>
              </w:rPr>
              <w:t>若因此延誤對姊妹校之申請程序將自行負責</w:t>
            </w:r>
            <w:r w:rsidR="00985A1C" w:rsidRPr="008B243B">
              <w:rPr>
                <w:rFonts w:eastAsia="標楷體"/>
                <w:sz w:val="20"/>
                <w:szCs w:val="20"/>
              </w:rPr>
              <w:t>。（</w:t>
            </w:r>
            <w:r w:rsidR="000E1E49" w:rsidRPr="008B243B">
              <w:rPr>
                <w:rFonts w:eastAsia="標楷體"/>
                <w:sz w:val="20"/>
                <w:szCs w:val="20"/>
              </w:rPr>
              <w:t>傳真</w:t>
            </w:r>
            <w:r w:rsidR="00BE4F4C" w:rsidRPr="008B243B">
              <w:rPr>
                <w:rFonts w:eastAsia="標楷體"/>
                <w:sz w:val="20"/>
                <w:szCs w:val="20"/>
              </w:rPr>
              <w:t>：</w:t>
            </w:r>
            <w:r w:rsidR="00BE4F4C" w:rsidRPr="008B243B">
              <w:rPr>
                <w:rFonts w:eastAsia="標楷體"/>
                <w:sz w:val="20"/>
                <w:szCs w:val="20"/>
              </w:rPr>
              <w:t>082-31</w:t>
            </w:r>
            <w:r w:rsidR="00BE4F4C" w:rsidRPr="008B243B">
              <w:rPr>
                <w:rFonts w:eastAsia="標楷體" w:hint="eastAsia"/>
                <w:sz w:val="20"/>
                <w:szCs w:val="20"/>
              </w:rPr>
              <w:t>3733</w:t>
            </w:r>
            <w:r w:rsidR="00BE4F4C" w:rsidRPr="008B243B">
              <w:rPr>
                <w:rFonts w:eastAsia="標楷體" w:hint="eastAsia"/>
                <w:sz w:val="20"/>
                <w:szCs w:val="20"/>
              </w:rPr>
              <w:t>；</w:t>
            </w:r>
            <w:r w:rsidR="000E1E49" w:rsidRPr="008B243B">
              <w:rPr>
                <w:rFonts w:eastAsia="標楷體"/>
                <w:sz w:val="20"/>
                <w:szCs w:val="20"/>
              </w:rPr>
              <w:t>電郵</w:t>
            </w:r>
            <w:r w:rsidRPr="008B243B">
              <w:rPr>
                <w:rFonts w:eastAsia="標楷體"/>
                <w:sz w:val="20"/>
                <w:szCs w:val="20"/>
              </w:rPr>
              <w:t>收件窗口：</w:t>
            </w:r>
            <w:hyperlink r:id="rId7" w:history="1">
              <w:r w:rsidR="002B739C" w:rsidRPr="002D4F70">
                <w:rPr>
                  <w:rStyle w:val="a8"/>
                  <w:rFonts w:eastAsia="標楷體"/>
                  <w:sz w:val="20"/>
                  <w:szCs w:val="20"/>
                </w:rPr>
                <w:t>rdincn@</w:t>
              </w:r>
              <w:r w:rsidR="002B739C" w:rsidRPr="002D4F70">
                <w:rPr>
                  <w:rStyle w:val="a8"/>
                  <w:rFonts w:eastAsia="標楷體" w:hint="eastAsia"/>
                  <w:sz w:val="20"/>
                  <w:szCs w:val="20"/>
                </w:rPr>
                <w:t>email.nqu.edu.tw</w:t>
              </w:r>
            </w:hyperlink>
            <w:r w:rsidR="00985A1C" w:rsidRPr="008B243B">
              <w:rPr>
                <w:rFonts w:eastAsia="標楷體"/>
                <w:sz w:val="20"/>
                <w:szCs w:val="20"/>
              </w:rPr>
              <w:t>）</w:t>
            </w:r>
          </w:p>
        </w:tc>
      </w:tr>
    </w:tbl>
    <w:p w:rsidR="00AF15E3" w:rsidRPr="000F2BD5" w:rsidRDefault="00AF15E3" w:rsidP="00817D00"/>
    <w:sectPr w:rsidR="00AF15E3" w:rsidRPr="000F2BD5" w:rsidSect="00A46F39">
      <w:footerReference w:type="even" r:id="rId8"/>
      <w:pgSz w:w="11906" w:h="16838"/>
      <w:pgMar w:top="680" w:right="720" w:bottom="68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477" w:rsidRDefault="00B05477">
      <w:r>
        <w:separator/>
      </w:r>
    </w:p>
  </w:endnote>
  <w:endnote w:type="continuationSeparator" w:id="0">
    <w:p w:rsidR="00B05477" w:rsidRDefault="00B05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隸書體W3">
    <w:altName w:val="標楷體"/>
    <w:charset w:val="88"/>
    <w:family w:val="script"/>
    <w:pitch w:val="fixed"/>
    <w:sig w:usb0="00000000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1FA" w:rsidRDefault="00BB11F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B11FA" w:rsidRDefault="00BB11F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477" w:rsidRDefault="00B05477">
      <w:r>
        <w:separator/>
      </w:r>
    </w:p>
  </w:footnote>
  <w:footnote w:type="continuationSeparator" w:id="0">
    <w:p w:rsidR="00B05477" w:rsidRDefault="00B05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65E51"/>
    <w:multiLevelType w:val="hybridMultilevel"/>
    <w:tmpl w:val="C8748DB4"/>
    <w:lvl w:ilvl="0" w:tplc="F30CC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07EC0FF1"/>
    <w:multiLevelType w:val="hybridMultilevel"/>
    <w:tmpl w:val="A5704F88"/>
    <w:lvl w:ilvl="0" w:tplc="E5C0A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08F26E2A"/>
    <w:multiLevelType w:val="hybridMultilevel"/>
    <w:tmpl w:val="AFA84A54"/>
    <w:lvl w:ilvl="0" w:tplc="5E9E2A0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隸書體W3" w:eastAsia="華康隸書體W3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DE66AE5"/>
    <w:multiLevelType w:val="hybridMultilevel"/>
    <w:tmpl w:val="CAEC7114"/>
    <w:lvl w:ilvl="0" w:tplc="BEF8C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4" w15:restartNumberingAfterBreak="0">
    <w:nsid w:val="0F9A2E9B"/>
    <w:multiLevelType w:val="hybridMultilevel"/>
    <w:tmpl w:val="BCA0BDBA"/>
    <w:lvl w:ilvl="0" w:tplc="BEF8C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164C0DB7"/>
    <w:multiLevelType w:val="singleLevel"/>
    <w:tmpl w:val="957432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6" w15:restartNumberingAfterBreak="0">
    <w:nsid w:val="16A90493"/>
    <w:multiLevelType w:val="hybridMultilevel"/>
    <w:tmpl w:val="7C485C00"/>
    <w:lvl w:ilvl="0" w:tplc="BEF8C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19F91715"/>
    <w:multiLevelType w:val="hybridMultilevel"/>
    <w:tmpl w:val="7A78EF4E"/>
    <w:lvl w:ilvl="0" w:tplc="B10ED3A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1D86490F"/>
    <w:multiLevelType w:val="hybridMultilevel"/>
    <w:tmpl w:val="108AF6D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5D000D"/>
    <w:multiLevelType w:val="hybridMultilevel"/>
    <w:tmpl w:val="64348EDE"/>
    <w:lvl w:ilvl="0" w:tplc="637AAF7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D7CD7"/>
    <w:multiLevelType w:val="hybridMultilevel"/>
    <w:tmpl w:val="A50EBB58"/>
    <w:lvl w:ilvl="0" w:tplc="23ACCD3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6A34EFA"/>
    <w:multiLevelType w:val="hybridMultilevel"/>
    <w:tmpl w:val="44E8F79E"/>
    <w:lvl w:ilvl="0" w:tplc="5FEE91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B6F56C9"/>
    <w:multiLevelType w:val="hybridMultilevel"/>
    <w:tmpl w:val="7F36B090"/>
    <w:lvl w:ilvl="0" w:tplc="BEF8C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3" w15:restartNumberingAfterBreak="0">
    <w:nsid w:val="3D1106CD"/>
    <w:multiLevelType w:val="hybridMultilevel"/>
    <w:tmpl w:val="92D2F5D2"/>
    <w:lvl w:ilvl="0" w:tplc="7FD0D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4" w15:restartNumberingAfterBreak="0">
    <w:nsid w:val="4E334B82"/>
    <w:multiLevelType w:val="hybridMultilevel"/>
    <w:tmpl w:val="129432DC"/>
    <w:lvl w:ilvl="0" w:tplc="2F30C350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EDC2457"/>
    <w:multiLevelType w:val="hybridMultilevel"/>
    <w:tmpl w:val="6706EE1A"/>
    <w:lvl w:ilvl="0" w:tplc="A78AF3E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F801482"/>
    <w:multiLevelType w:val="hybridMultilevel"/>
    <w:tmpl w:val="60F04FE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0A46D29"/>
    <w:multiLevelType w:val="hybridMultilevel"/>
    <w:tmpl w:val="65640F74"/>
    <w:lvl w:ilvl="0" w:tplc="F1A0451A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細明體" w:eastAsia="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18" w15:restartNumberingAfterBreak="0">
    <w:nsid w:val="53B03EFA"/>
    <w:multiLevelType w:val="hybridMultilevel"/>
    <w:tmpl w:val="0750E190"/>
    <w:lvl w:ilvl="0" w:tplc="EA2E88B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AE838AA"/>
    <w:multiLevelType w:val="hybridMultilevel"/>
    <w:tmpl w:val="C4D812CA"/>
    <w:lvl w:ilvl="0" w:tplc="549C4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0" w15:restartNumberingAfterBreak="0">
    <w:nsid w:val="5D3F7223"/>
    <w:multiLevelType w:val="hybridMultilevel"/>
    <w:tmpl w:val="D1288FE6"/>
    <w:lvl w:ilvl="0" w:tplc="A454AD72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E2F6D03"/>
    <w:multiLevelType w:val="hybridMultilevel"/>
    <w:tmpl w:val="18DC1116"/>
    <w:lvl w:ilvl="0" w:tplc="45CC2A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2" w15:restartNumberingAfterBreak="0">
    <w:nsid w:val="65E0018C"/>
    <w:multiLevelType w:val="hybridMultilevel"/>
    <w:tmpl w:val="947CEBA6"/>
    <w:lvl w:ilvl="0" w:tplc="BEF8C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3" w15:restartNumberingAfterBreak="0">
    <w:nsid w:val="6EA905A7"/>
    <w:multiLevelType w:val="hybridMultilevel"/>
    <w:tmpl w:val="0722E056"/>
    <w:lvl w:ilvl="0" w:tplc="BEF8C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4" w15:restartNumberingAfterBreak="0">
    <w:nsid w:val="7E4B5EDF"/>
    <w:multiLevelType w:val="hybridMultilevel"/>
    <w:tmpl w:val="D01C82B6"/>
    <w:lvl w:ilvl="0" w:tplc="BEF8C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5" w15:restartNumberingAfterBreak="0">
    <w:nsid w:val="7EF42910"/>
    <w:multiLevelType w:val="hybridMultilevel"/>
    <w:tmpl w:val="00725B22"/>
    <w:lvl w:ilvl="0" w:tplc="BD5C208C">
      <w:start w:val="1"/>
      <w:numFmt w:val="decimal"/>
      <w:suff w:val="space"/>
      <w:lvlText w:val="%1."/>
      <w:lvlJc w:val="left"/>
      <w:pPr>
        <w:ind w:left="300" w:hanging="3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5"/>
  </w:num>
  <w:num w:numId="2">
    <w:abstractNumId w:val="15"/>
  </w:num>
  <w:num w:numId="3">
    <w:abstractNumId w:val="14"/>
  </w:num>
  <w:num w:numId="4">
    <w:abstractNumId w:val="13"/>
  </w:num>
  <w:num w:numId="5">
    <w:abstractNumId w:val="1"/>
  </w:num>
  <w:num w:numId="6">
    <w:abstractNumId w:val="5"/>
  </w:num>
  <w:num w:numId="7">
    <w:abstractNumId w:val="17"/>
  </w:num>
  <w:num w:numId="8">
    <w:abstractNumId w:val="7"/>
  </w:num>
  <w:num w:numId="9">
    <w:abstractNumId w:val="0"/>
  </w:num>
  <w:num w:numId="10">
    <w:abstractNumId w:val="21"/>
  </w:num>
  <w:num w:numId="11">
    <w:abstractNumId w:val="19"/>
  </w:num>
  <w:num w:numId="12">
    <w:abstractNumId w:val="4"/>
  </w:num>
  <w:num w:numId="13">
    <w:abstractNumId w:val="6"/>
  </w:num>
  <w:num w:numId="14">
    <w:abstractNumId w:val="22"/>
  </w:num>
  <w:num w:numId="15">
    <w:abstractNumId w:val="23"/>
  </w:num>
  <w:num w:numId="16">
    <w:abstractNumId w:val="24"/>
  </w:num>
  <w:num w:numId="17">
    <w:abstractNumId w:val="3"/>
  </w:num>
  <w:num w:numId="18">
    <w:abstractNumId w:val="2"/>
  </w:num>
  <w:num w:numId="19">
    <w:abstractNumId w:val="12"/>
  </w:num>
  <w:num w:numId="20">
    <w:abstractNumId w:val="10"/>
  </w:num>
  <w:num w:numId="21">
    <w:abstractNumId w:val="11"/>
  </w:num>
  <w:num w:numId="22">
    <w:abstractNumId w:val="16"/>
  </w:num>
  <w:num w:numId="23">
    <w:abstractNumId w:val="20"/>
  </w:num>
  <w:num w:numId="24">
    <w:abstractNumId w:val="18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D82"/>
    <w:rsid w:val="0000261A"/>
    <w:rsid w:val="00010669"/>
    <w:rsid w:val="000109C6"/>
    <w:rsid w:val="0001383B"/>
    <w:rsid w:val="0001440F"/>
    <w:rsid w:val="00032D77"/>
    <w:rsid w:val="00033CAA"/>
    <w:rsid w:val="00034DA7"/>
    <w:rsid w:val="000368A6"/>
    <w:rsid w:val="000408FB"/>
    <w:rsid w:val="000743AB"/>
    <w:rsid w:val="00074550"/>
    <w:rsid w:val="00085D2D"/>
    <w:rsid w:val="000865CB"/>
    <w:rsid w:val="000B0DDB"/>
    <w:rsid w:val="000B1150"/>
    <w:rsid w:val="000D3A0A"/>
    <w:rsid w:val="000E1E49"/>
    <w:rsid w:val="000E4B7C"/>
    <w:rsid w:val="000F2BD5"/>
    <w:rsid w:val="00111485"/>
    <w:rsid w:val="0011199B"/>
    <w:rsid w:val="001139D3"/>
    <w:rsid w:val="0012057F"/>
    <w:rsid w:val="00121EAE"/>
    <w:rsid w:val="00123D82"/>
    <w:rsid w:val="001303FF"/>
    <w:rsid w:val="00134588"/>
    <w:rsid w:val="00140F5E"/>
    <w:rsid w:val="00151F56"/>
    <w:rsid w:val="0016146B"/>
    <w:rsid w:val="001656BF"/>
    <w:rsid w:val="001663D3"/>
    <w:rsid w:val="00171D65"/>
    <w:rsid w:val="00177F88"/>
    <w:rsid w:val="00184D06"/>
    <w:rsid w:val="00196C88"/>
    <w:rsid w:val="001978C7"/>
    <w:rsid w:val="001A3BC1"/>
    <w:rsid w:val="001A4714"/>
    <w:rsid w:val="001B2F32"/>
    <w:rsid w:val="001C05BE"/>
    <w:rsid w:val="001D2C31"/>
    <w:rsid w:val="001D635F"/>
    <w:rsid w:val="00200052"/>
    <w:rsid w:val="002056DA"/>
    <w:rsid w:val="00217E64"/>
    <w:rsid w:val="00222BA8"/>
    <w:rsid w:val="00223DCD"/>
    <w:rsid w:val="0022468B"/>
    <w:rsid w:val="00226330"/>
    <w:rsid w:val="0023544C"/>
    <w:rsid w:val="00236DAD"/>
    <w:rsid w:val="00237464"/>
    <w:rsid w:val="002409BF"/>
    <w:rsid w:val="00240D69"/>
    <w:rsid w:val="00246B3F"/>
    <w:rsid w:val="00247F24"/>
    <w:rsid w:val="0025297D"/>
    <w:rsid w:val="002750A2"/>
    <w:rsid w:val="002903CC"/>
    <w:rsid w:val="0029357E"/>
    <w:rsid w:val="002A42FF"/>
    <w:rsid w:val="002B739C"/>
    <w:rsid w:val="002C00C5"/>
    <w:rsid w:val="002E0BE0"/>
    <w:rsid w:val="002E1860"/>
    <w:rsid w:val="002E2F8F"/>
    <w:rsid w:val="002F6952"/>
    <w:rsid w:val="00305145"/>
    <w:rsid w:val="0031093B"/>
    <w:rsid w:val="00315687"/>
    <w:rsid w:val="00317C82"/>
    <w:rsid w:val="00327B37"/>
    <w:rsid w:val="00347829"/>
    <w:rsid w:val="00360C50"/>
    <w:rsid w:val="003631BB"/>
    <w:rsid w:val="003660A5"/>
    <w:rsid w:val="00375625"/>
    <w:rsid w:val="00383272"/>
    <w:rsid w:val="00386079"/>
    <w:rsid w:val="00387CD6"/>
    <w:rsid w:val="00394495"/>
    <w:rsid w:val="003A40FF"/>
    <w:rsid w:val="003A51F8"/>
    <w:rsid w:val="003B4C89"/>
    <w:rsid w:val="003E14B5"/>
    <w:rsid w:val="003E4546"/>
    <w:rsid w:val="003F3971"/>
    <w:rsid w:val="003F560B"/>
    <w:rsid w:val="00401759"/>
    <w:rsid w:val="004105D5"/>
    <w:rsid w:val="00412BB6"/>
    <w:rsid w:val="00423EEA"/>
    <w:rsid w:val="00434620"/>
    <w:rsid w:val="00440435"/>
    <w:rsid w:val="00441952"/>
    <w:rsid w:val="004446D2"/>
    <w:rsid w:val="0045777B"/>
    <w:rsid w:val="00460CE0"/>
    <w:rsid w:val="00475482"/>
    <w:rsid w:val="00476FDD"/>
    <w:rsid w:val="0049286F"/>
    <w:rsid w:val="004A267B"/>
    <w:rsid w:val="004A655D"/>
    <w:rsid w:val="004B4B77"/>
    <w:rsid w:val="004B6B96"/>
    <w:rsid w:val="004C05B8"/>
    <w:rsid w:val="004C51BC"/>
    <w:rsid w:val="004D28E4"/>
    <w:rsid w:val="004D32E4"/>
    <w:rsid w:val="004D611C"/>
    <w:rsid w:val="004D6D2C"/>
    <w:rsid w:val="004E3EAC"/>
    <w:rsid w:val="004F41B2"/>
    <w:rsid w:val="004F6F3F"/>
    <w:rsid w:val="00503795"/>
    <w:rsid w:val="005123CE"/>
    <w:rsid w:val="005321EB"/>
    <w:rsid w:val="005328DB"/>
    <w:rsid w:val="00533CED"/>
    <w:rsid w:val="005361A1"/>
    <w:rsid w:val="00547191"/>
    <w:rsid w:val="00557144"/>
    <w:rsid w:val="00557F1B"/>
    <w:rsid w:val="005674FC"/>
    <w:rsid w:val="005869F7"/>
    <w:rsid w:val="00596497"/>
    <w:rsid w:val="0059759E"/>
    <w:rsid w:val="005A0403"/>
    <w:rsid w:val="005A364E"/>
    <w:rsid w:val="005B3213"/>
    <w:rsid w:val="005B3A51"/>
    <w:rsid w:val="005C3BF3"/>
    <w:rsid w:val="005D4D91"/>
    <w:rsid w:val="005D741D"/>
    <w:rsid w:val="005E1C45"/>
    <w:rsid w:val="005F0E44"/>
    <w:rsid w:val="005F4913"/>
    <w:rsid w:val="006019BD"/>
    <w:rsid w:val="0062636E"/>
    <w:rsid w:val="00634DBC"/>
    <w:rsid w:val="00637250"/>
    <w:rsid w:val="00642A2E"/>
    <w:rsid w:val="00660C32"/>
    <w:rsid w:val="00661EB3"/>
    <w:rsid w:val="0066706A"/>
    <w:rsid w:val="00681DBE"/>
    <w:rsid w:val="00697504"/>
    <w:rsid w:val="006B6F8A"/>
    <w:rsid w:val="006D4AEC"/>
    <w:rsid w:val="006D5E04"/>
    <w:rsid w:val="006E117D"/>
    <w:rsid w:val="006E5294"/>
    <w:rsid w:val="006F0383"/>
    <w:rsid w:val="0070218D"/>
    <w:rsid w:val="00705237"/>
    <w:rsid w:val="007073DC"/>
    <w:rsid w:val="00710A28"/>
    <w:rsid w:val="00711826"/>
    <w:rsid w:val="00713B6A"/>
    <w:rsid w:val="00715521"/>
    <w:rsid w:val="00724D77"/>
    <w:rsid w:val="007274F7"/>
    <w:rsid w:val="0073281F"/>
    <w:rsid w:val="00754B7A"/>
    <w:rsid w:val="00756FB1"/>
    <w:rsid w:val="0076276A"/>
    <w:rsid w:val="00767B6B"/>
    <w:rsid w:val="007736A4"/>
    <w:rsid w:val="00776BDB"/>
    <w:rsid w:val="00780461"/>
    <w:rsid w:val="00781685"/>
    <w:rsid w:val="00782A5E"/>
    <w:rsid w:val="00785749"/>
    <w:rsid w:val="00797BC7"/>
    <w:rsid w:val="007A0A30"/>
    <w:rsid w:val="007A63F0"/>
    <w:rsid w:val="007A6A1E"/>
    <w:rsid w:val="007B31FE"/>
    <w:rsid w:val="007C3D45"/>
    <w:rsid w:val="007D79BF"/>
    <w:rsid w:val="007E15F9"/>
    <w:rsid w:val="007E27A5"/>
    <w:rsid w:val="007F6874"/>
    <w:rsid w:val="00817D00"/>
    <w:rsid w:val="00837F09"/>
    <w:rsid w:val="0084385B"/>
    <w:rsid w:val="00845A2B"/>
    <w:rsid w:val="00847198"/>
    <w:rsid w:val="0085156E"/>
    <w:rsid w:val="00854F8D"/>
    <w:rsid w:val="008603B4"/>
    <w:rsid w:val="00861904"/>
    <w:rsid w:val="00876BE9"/>
    <w:rsid w:val="00877182"/>
    <w:rsid w:val="00884FD9"/>
    <w:rsid w:val="00893915"/>
    <w:rsid w:val="00894019"/>
    <w:rsid w:val="008B11DC"/>
    <w:rsid w:val="008B243B"/>
    <w:rsid w:val="008B58BC"/>
    <w:rsid w:val="008B5D33"/>
    <w:rsid w:val="008C3F0B"/>
    <w:rsid w:val="008C543C"/>
    <w:rsid w:val="008C72F0"/>
    <w:rsid w:val="008D541B"/>
    <w:rsid w:val="008E02C8"/>
    <w:rsid w:val="008E14CC"/>
    <w:rsid w:val="008E6F17"/>
    <w:rsid w:val="008F1232"/>
    <w:rsid w:val="0092699F"/>
    <w:rsid w:val="00930CBA"/>
    <w:rsid w:val="009327DB"/>
    <w:rsid w:val="009367F9"/>
    <w:rsid w:val="00940FB5"/>
    <w:rsid w:val="009542AE"/>
    <w:rsid w:val="009625A5"/>
    <w:rsid w:val="00962AE9"/>
    <w:rsid w:val="0096585F"/>
    <w:rsid w:val="00977AAD"/>
    <w:rsid w:val="00977E4E"/>
    <w:rsid w:val="00985A1C"/>
    <w:rsid w:val="009870E7"/>
    <w:rsid w:val="00995CC2"/>
    <w:rsid w:val="009A2D4C"/>
    <w:rsid w:val="009A5AB9"/>
    <w:rsid w:val="009B11BD"/>
    <w:rsid w:val="009B351B"/>
    <w:rsid w:val="009B4BBA"/>
    <w:rsid w:val="009C2069"/>
    <w:rsid w:val="009C2C8D"/>
    <w:rsid w:val="009C3A33"/>
    <w:rsid w:val="009C6A7F"/>
    <w:rsid w:val="009C7DCE"/>
    <w:rsid w:val="009D7DCC"/>
    <w:rsid w:val="009E5480"/>
    <w:rsid w:val="009E5EAA"/>
    <w:rsid w:val="009F321A"/>
    <w:rsid w:val="00A02D26"/>
    <w:rsid w:val="00A06DCA"/>
    <w:rsid w:val="00A24591"/>
    <w:rsid w:val="00A30E83"/>
    <w:rsid w:val="00A31A5F"/>
    <w:rsid w:val="00A31DEC"/>
    <w:rsid w:val="00A323E4"/>
    <w:rsid w:val="00A33A75"/>
    <w:rsid w:val="00A36D6D"/>
    <w:rsid w:val="00A44409"/>
    <w:rsid w:val="00A44A21"/>
    <w:rsid w:val="00A46F39"/>
    <w:rsid w:val="00A57C29"/>
    <w:rsid w:val="00A61677"/>
    <w:rsid w:val="00A62771"/>
    <w:rsid w:val="00A67019"/>
    <w:rsid w:val="00A822ED"/>
    <w:rsid w:val="00A908EB"/>
    <w:rsid w:val="00A922AF"/>
    <w:rsid w:val="00A9511C"/>
    <w:rsid w:val="00A97BD4"/>
    <w:rsid w:val="00AB3DF7"/>
    <w:rsid w:val="00AC5BE5"/>
    <w:rsid w:val="00AC791B"/>
    <w:rsid w:val="00AD46DA"/>
    <w:rsid w:val="00AD6AA2"/>
    <w:rsid w:val="00AE4591"/>
    <w:rsid w:val="00AE6591"/>
    <w:rsid w:val="00AF15E3"/>
    <w:rsid w:val="00AF1FFB"/>
    <w:rsid w:val="00B05477"/>
    <w:rsid w:val="00B10E38"/>
    <w:rsid w:val="00B44464"/>
    <w:rsid w:val="00B45660"/>
    <w:rsid w:val="00B4625F"/>
    <w:rsid w:val="00B54EBC"/>
    <w:rsid w:val="00B55E7A"/>
    <w:rsid w:val="00B55EAB"/>
    <w:rsid w:val="00B6637C"/>
    <w:rsid w:val="00B77BFD"/>
    <w:rsid w:val="00B83345"/>
    <w:rsid w:val="00B83D93"/>
    <w:rsid w:val="00B84140"/>
    <w:rsid w:val="00B93F96"/>
    <w:rsid w:val="00B94D83"/>
    <w:rsid w:val="00B95CAC"/>
    <w:rsid w:val="00BA1386"/>
    <w:rsid w:val="00BA15B7"/>
    <w:rsid w:val="00BB02D0"/>
    <w:rsid w:val="00BB11FA"/>
    <w:rsid w:val="00BB1667"/>
    <w:rsid w:val="00BC421F"/>
    <w:rsid w:val="00BD4DCD"/>
    <w:rsid w:val="00BD7761"/>
    <w:rsid w:val="00BE248D"/>
    <w:rsid w:val="00BE468B"/>
    <w:rsid w:val="00BE4F4C"/>
    <w:rsid w:val="00BF3EE9"/>
    <w:rsid w:val="00BF73F8"/>
    <w:rsid w:val="00C03904"/>
    <w:rsid w:val="00C11B55"/>
    <w:rsid w:val="00C21A50"/>
    <w:rsid w:val="00C22AFC"/>
    <w:rsid w:val="00C30F39"/>
    <w:rsid w:val="00C32FA3"/>
    <w:rsid w:val="00C42466"/>
    <w:rsid w:val="00C50778"/>
    <w:rsid w:val="00C666EF"/>
    <w:rsid w:val="00C734EE"/>
    <w:rsid w:val="00C745B4"/>
    <w:rsid w:val="00C76495"/>
    <w:rsid w:val="00C95260"/>
    <w:rsid w:val="00CA23CD"/>
    <w:rsid w:val="00CB0A19"/>
    <w:rsid w:val="00CB4B44"/>
    <w:rsid w:val="00CD31C5"/>
    <w:rsid w:val="00CD5007"/>
    <w:rsid w:val="00CD7EAB"/>
    <w:rsid w:val="00CF6394"/>
    <w:rsid w:val="00D00ADD"/>
    <w:rsid w:val="00D148E5"/>
    <w:rsid w:val="00D2036C"/>
    <w:rsid w:val="00D208C0"/>
    <w:rsid w:val="00D323F4"/>
    <w:rsid w:val="00D32A96"/>
    <w:rsid w:val="00D35D8B"/>
    <w:rsid w:val="00D36972"/>
    <w:rsid w:val="00D54D56"/>
    <w:rsid w:val="00D6153C"/>
    <w:rsid w:val="00D615D1"/>
    <w:rsid w:val="00D618E0"/>
    <w:rsid w:val="00D62861"/>
    <w:rsid w:val="00D701F0"/>
    <w:rsid w:val="00D71215"/>
    <w:rsid w:val="00D756E5"/>
    <w:rsid w:val="00D77B07"/>
    <w:rsid w:val="00D85925"/>
    <w:rsid w:val="00D91821"/>
    <w:rsid w:val="00D91D6C"/>
    <w:rsid w:val="00D94138"/>
    <w:rsid w:val="00D95C9F"/>
    <w:rsid w:val="00DA4779"/>
    <w:rsid w:val="00DB387C"/>
    <w:rsid w:val="00DB5CF2"/>
    <w:rsid w:val="00DD5989"/>
    <w:rsid w:val="00DE2F6B"/>
    <w:rsid w:val="00DE5EAE"/>
    <w:rsid w:val="00DF66EB"/>
    <w:rsid w:val="00DF6A08"/>
    <w:rsid w:val="00E4414D"/>
    <w:rsid w:val="00E572D2"/>
    <w:rsid w:val="00E734AA"/>
    <w:rsid w:val="00E91461"/>
    <w:rsid w:val="00E9466C"/>
    <w:rsid w:val="00EB17B2"/>
    <w:rsid w:val="00EB51D4"/>
    <w:rsid w:val="00EC4A77"/>
    <w:rsid w:val="00EC7845"/>
    <w:rsid w:val="00ED1FA1"/>
    <w:rsid w:val="00EE0EAF"/>
    <w:rsid w:val="00EE4148"/>
    <w:rsid w:val="00EE43A6"/>
    <w:rsid w:val="00F019CE"/>
    <w:rsid w:val="00F078EF"/>
    <w:rsid w:val="00F10176"/>
    <w:rsid w:val="00F13CE7"/>
    <w:rsid w:val="00F1526A"/>
    <w:rsid w:val="00F22D6B"/>
    <w:rsid w:val="00F53F9B"/>
    <w:rsid w:val="00F6717B"/>
    <w:rsid w:val="00F702D8"/>
    <w:rsid w:val="00F71C31"/>
    <w:rsid w:val="00F758DC"/>
    <w:rsid w:val="00F7624E"/>
    <w:rsid w:val="00F92D09"/>
    <w:rsid w:val="00FA0DA3"/>
    <w:rsid w:val="00FA4AC9"/>
    <w:rsid w:val="00FC71EF"/>
    <w:rsid w:val="00FD7BFA"/>
    <w:rsid w:val="00FE0C87"/>
    <w:rsid w:val="00FE4800"/>
    <w:rsid w:val="00FE4B43"/>
    <w:rsid w:val="00FE6D32"/>
    <w:rsid w:val="00FE76E0"/>
    <w:rsid w:val="00FF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215A018"/>
  <w15:docId w15:val="{FCECA8F6-9EE2-4C30-A28D-001EE490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eastAsia="華康隸書體W3"/>
      <w:b/>
      <w:bCs/>
      <w:sz w:val="28"/>
      <w:szCs w:val="20"/>
    </w:rPr>
  </w:style>
  <w:style w:type="paragraph" w:styleId="4">
    <w:name w:val="heading 4"/>
    <w:basedOn w:val="a"/>
    <w:next w:val="a"/>
    <w:qFormat/>
    <w:pPr>
      <w:keepNext/>
      <w:adjustRightInd w:val="0"/>
      <w:spacing w:line="360" w:lineRule="atLeast"/>
      <w:jc w:val="center"/>
      <w:textAlignment w:val="baseline"/>
      <w:outlineLvl w:val="3"/>
    </w:pPr>
    <w:rPr>
      <w:rFonts w:eastAsia="華康隸書體W3"/>
      <w:b/>
      <w:bCs/>
      <w:kern w:val="0"/>
      <w:sz w:val="20"/>
      <w:szCs w:val="20"/>
    </w:rPr>
  </w:style>
  <w:style w:type="paragraph" w:styleId="5">
    <w:name w:val="heading 5"/>
    <w:basedOn w:val="a"/>
    <w:next w:val="a"/>
    <w:qFormat/>
    <w:pPr>
      <w:keepNext/>
      <w:adjustRightInd w:val="0"/>
      <w:spacing w:line="340" w:lineRule="exact"/>
      <w:jc w:val="center"/>
      <w:textAlignment w:val="baseline"/>
      <w:outlineLvl w:val="4"/>
    </w:pPr>
    <w:rPr>
      <w:rFonts w:eastAsia="華康隸書體W3"/>
      <w:b/>
      <w:bCs/>
      <w:kern w:val="0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Body Text"/>
    <w:basedOn w:val="a"/>
    <w:pPr>
      <w:adjustRightInd w:val="0"/>
      <w:spacing w:line="360" w:lineRule="atLeast"/>
      <w:jc w:val="both"/>
      <w:textAlignment w:val="baseline"/>
    </w:pPr>
    <w:rPr>
      <w:rFonts w:ascii="新細明體"/>
      <w:kern w:val="0"/>
      <w:szCs w:val="20"/>
    </w:rPr>
  </w:style>
  <w:style w:type="paragraph" w:styleId="2">
    <w:name w:val="Body Text 2"/>
    <w:basedOn w:val="a"/>
    <w:pPr>
      <w:adjustRightInd w:val="0"/>
      <w:spacing w:line="360" w:lineRule="auto"/>
      <w:jc w:val="both"/>
      <w:textAlignment w:val="baseline"/>
    </w:pPr>
    <w:rPr>
      <w:kern w:val="0"/>
      <w:sz w:val="28"/>
      <w:szCs w:val="20"/>
    </w:rPr>
  </w:style>
  <w:style w:type="table" w:styleId="Web3">
    <w:name w:val="Table Web 3"/>
    <w:basedOn w:val="a1"/>
    <w:rsid w:val="0062636E"/>
    <w:pPr>
      <w:widowControl w:val="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rsid w:val="003A51F8"/>
    <w:pPr>
      <w:widowControl w:val="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6">
    <w:name w:val="Balloon Text"/>
    <w:basedOn w:val="a"/>
    <w:semiHidden/>
    <w:rsid w:val="00D36972"/>
    <w:rPr>
      <w:rFonts w:ascii="Arial" w:hAnsi="Arial"/>
      <w:sz w:val="18"/>
      <w:szCs w:val="18"/>
    </w:rPr>
  </w:style>
  <w:style w:type="paragraph" w:styleId="a7">
    <w:name w:val="header"/>
    <w:basedOn w:val="a"/>
    <w:rsid w:val="00140F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basedOn w:val="a0"/>
    <w:rsid w:val="00985A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rdincn@email.nq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1133</Words>
  <Characters>409</Characters>
  <Application>Microsoft Office Word</Application>
  <DocSecurity>0</DocSecurity>
  <Lines>3</Lines>
  <Paragraphs>3</Paragraphs>
  <ScaleCrop>false</ScaleCrop>
  <Company>台灣大學國際學術交流中心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國立台灣大學2002/03年度交換生甄選申請表</dc:title>
  <dc:creator>winni</dc:creator>
  <cp:lastModifiedBy>qdmin</cp:lastModifiedBy>
  <cp:revision>3</cp:revision>
  <cp:lastPrinted>2016-05-12T07:24:00Z</cp:lastPrinted>
  <dcterms:created xsi:type="dcterms:W3CDTF">2023-06-07T08:55:00Z</dcterms:created>
  <dcterms:modified xsi:type="dcterms:W3CDTF">2023-06-07T08:55:00Z</dcterms:modified>
</cp:coreProperties>
</file>